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82054A" w:rsidRPr="0082054A" w14:paraId="2B55EC30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2B55EC2E" w14:textId="77777777" w:rsidR="00EE2AE2" w:rsidRPr="00EE2AE2" w:rsidRDefault="00EE2AE2" w:rsidP="00EE2AE2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bookmarkStart w:id="0" w:name="_GoBack"/>
            <w:bookmarkEnd w:id="0"/>
            <w:r w:rsidRPr="00EE2AE2">
              <w:rPr>
                <w:rFonts w:ascii="Tahoma" w:eastAsia="Times New Roman" w:hAnsi="Tahoma" w:cs="Tahoma"/>
                <w:b/>
                <w:sz w:val="24"/>
                <w:szCs w:val="24"/>
              </w:rPr>
              <w:t>PART IV.  Evaluation, Entitlement and Rehabilitation Planning</w:t>
            </w:r>
          </w:p>
          <w:p w14:paraId="2B55EC2F" w14:textId="77777777" w:rsidR="0082054A" w:rsidRPr="0082054A" w:rsidRDefault="00EE2AE2" w:rsidP="00EE2AE2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EE2AE2">
              <w:rPr>
                <w:rFonts w:ascii="Tahoma" w:eastAsia="Times New Roman" w:hAnsi="Tahoma" w:cs="Tahoma"/>
                <w:b/>
                <w:sz w:val="24"/>
                <w:szCs w:val="24"/>
              </w:rPr>
              <w:t>Section C.  Plan Development</w:t>
            </w:r>
          </w:p>
        </w:tc>
      </w:tr>
      <w:tr w:rsidR="0082054A" w:rsidRPr="0082054A" w14:paraId="2B55EC33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2B55EC31" w14:textId="77777777" w:rsidR="00EE2AE2" w:rsidRPr="00EE2AE2" w:rsidRDefault="0082054A" w:rsidP="00EE2AE2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EE2AE2">
              <w:rPr>
                <w:rFonts w:ascii="Tahoma" w:eastAsia="Times New Roman" w:hAnsi="Tahoma" w:cs="Tahoma"/>
                <w:b/>
                <w:sz w:val="24"/>
                <w:szCs w:val="24"/>
              </w:rPr>
              <w:t>7</w:t>
            </w: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="00EE2AE2" w:rsidRPr="00EE2AE2">
              <w:rPr>
                <w:rFonts w:ascii="Tahoma" w:eastAsia="Times New Roman" w:hAnsi="Tahoma" w:cs="Tahoma"/>
                <w:b/>
                <w:sz w:val="24"/>
                <w:szCs w:val="24"/>
              </w:rPr>
              <w:t>GUIDELINES FOR THE DEVELOPMENT AND ADMINISTRATION</w:t>
            </w:r>
          </w:p>
          <w:p w14:paraId="2B55EC32" w14:textId="77777777" w:rsidR="0082054A" w:rsidRPr="0082054A" w:rsidRDefault="00EE2AE2" w:rsidP="00EE2AE2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EE2AE2">
              <w:rPr>
                <w:rFonts w:ascii="Tahoma" w:eastAsia="Times New Roman" w:hAnsi="Tahoma" w:cs="Tahoma"/>
                <w:b/>
                <w:sz w:val="24"/>
                <w:szCs w:val="24"/>
              </w:rPr>
              <w:t>OF AN EMPLOYMENT THROUGH LONG-TERM SERVICES PLAN</w:t>
            </w:r>
          </w:p>
        </w:tc>
      </w:tr>
      <w:tr w:rsidR="00F136D1" w:rsidRPr="00F136D1" w14:paraId="2B55EC39" w14:textId="77777777" w:rsidTr="0044795C">
        <w:trPr>
          <w:trHeight w:val="2246"/>
        </w:trPr>
        <w:tc>
          <w:tcPr>
            <w:tcW w:w="2448" w:type="dxa"/>
            <w:vAlign w:val="center"/>
          </w:tcPr>
          <w:p w14:paraId="2B55EC34" w14:textId="77777777" w:rsidR="0082054A" w:rsidRPr="00F136D1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F136D1">
              <w:rPr>
                <w:rFonts w:ascii="Tahoma" w:eastAsia="Times New Roman" w:hAnsi="Tahoma" w:cs="Tahoma"/>
                <w:b/>
                <w:sz w:val="24"/>
                <w:szCs w:val="24"/>
              </w:rPr>
              <w:t>Objectives:</w:t>
            </w:r>
          </w:p>
        </w:tc>
        <w:tc>
          <w:tcPr>
            <w:tcW w:w="7560" w:type="dxa"/>
          </w:tcPr>
          <w:p w14:paraId="2B55EC35" w14:textId="77777777" w:rsidR="0082054A" w:rsidRPr="00F136D1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136D1">
              <w:rPr>
                <w:rFonts w:ascii="Tahoma" w:eastAsia="Times New Roman" w:hAnsi="Tahoma" w:cs="Tahoma"/>
                <w:sz w:val="24"/>
                <w:szCs w:val="24"/>
              </w:rPr>
              <w:t>After completion of this training, a VR&amp;E staff is expected to:</w:t>
            </w:r>
          </w:p>
          <w:p w14:paraId="2B55EC36" w14:textId="77777777" w:rsidR="00F136D1" w:rsidRPr="00F136D1" w:rsidRDefault="0082054A" w:rsidP="00F136D1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F136D1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F136D1">
              <w:rPr>
                <w:rFonts w:ascii="Tahoma" w:eastAsia="Times New Roman" w:hAnsi="Tahoma" w:cs="Tahoma"/>
                <w:sz w:val="24"/>
                <w:szCs w:val="24"/>
              </w:rPr>
              <w:tab/>
            </w:r>
            <w:r w:rsidR="00F136D1" w:rsidRPr="00F136D1">
              <w:rPr>
                <w:rFonts w:ascii="Tahoma" w:eastAsia="Times New Roman" w:hAnsi="Tahoma" w:cs="Tahoma"/>
                <w:sz w:val="24"/>
                <w:szCs w:val="24"/>
              </w:rPr>
              <w:t>Understand the process for selecting the employment through long-term services track.</w:t>
            </w:r>
          </w:p>
          <w:p w14:paraId="2B55EC37" w14:textId="77777777" w:rsidR="00F136D1" w:rsidRPr="00F136D1" w:rsidRDefault="00F136D1" w:rsidP="00F136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136D1">
              <w:rPr>
                <w:rFonts w:ascii="Tahoma" w:eastAsia="Times New Roman" w:hAnsi="Tahoma" w:cs="Tahoma"/>
                <w:sz w:val="24"/>
                <w:szCs w:val="24"/>
              </w:rPr>
              <w:t>Define the components of the employment through long-term services plan.</w:t>
            </w:r>
          </w:p>
          <w:p w14:paraId="2B55EC38" w14:textId="77777777" w:rsidR="0082054A" w:rsidRPr="00F136D1" w:rsidRDefault="00F136D1" w:rsidP="00F136D1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136D1">
              <w:rPr>
                <w:rFonts w:ascii="Tahoma" w:eastAsia="Times New Roman" w:hAnsi="Tahoma" w:cs="Tahoma"/>
                <w:sz w:val="24"/>
                <w:szCs w:val="24"/>
              </w:rPr>
              <w:t>Detail the outcomes and the actions consistent with the results of the employment through long-term services.</w:t>
            </w:r>
          </w:p>
        </w:tc>
      </w:tr>
      <w:tr w:rsidR="0082054A" w:rsidRPr="0082054A" w14:paraId="2B55EC4E" w14:textId="77777777" w:rsidTr="00EE2AE2">
        <w:trPr>
          <w:trHeight w:val="5696"/>
        </w:trPr>
        <w:tc>
          <w:tcPr>
            <w:tcW w:w="2448" w:type="dxa"/>
            <w:vAlign w:val="center"/>
          </w:tcPr>
          <w:p w14:paraId="2B55EC3A" w14:textId="77777777" w:rsidR="0082054A" w:rsidRPr="0082054A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Contents:</w:t>
            </w:r>
          </w:p>
        </w:tc>
        <w:tc>
          <w:tcPr>
            <w:tcW w:w="7560" w:type="dxa"/>
            <w:vAlign w:val="center"/>
          </w:tcPr>
          <w:p w14:paraId="2B55EC3B" w14:textId="77777777" w:rsidR="00EE2AE2" w:rsidRPr="00EE2AE2" w:rsidRDefault="00EE2AE2" w:rsidP="00EE2AE2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EE2AE2">
              <w:rPr>
                <w:rFonts w:ascii="Tahoma" w:eastAsia="Times New Roman" w:hAnsi="Tahoma" w:cs="Tahoma"/>
                <w:b/>
                <w:sz w:val="24"/>
                <w:szCs w:val="24"/>
              </w:rPr>
              <w:t>Employment through Long-Term Services Overview</w:t>
            </w:r>
          </w:p>
          <w:p w14:paraId="2B55EC3C" w14:textId="77777777" w:rsidR="00EE2AE2" w:rsidRPr="00EE2AE2" w:rsidRDefault="00EE2AE2" w:rsidP="00EE2AE2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E2AE2">
              <w:rPr>
                <w:rFonts w:ascii="Tahoma" w:eastAsia="Times New Roman" w:hAnsi="Tahoma" w:cs="Tahoma"/>
                <w:sz w:val="24"/>
                <w:szCs w:val="24"/>
              </w:rPr>
              <w:t>a. Definitions</w:t>
            </w:r>
          </w:p>
          <w:p w14:paraId="2B55EC3D" w14:textId="77777777" w:rsidR="00EE2AE2" w:rsidRPr="00EE2AE2" w:rsidRDefault="00EE2AE2" w:rsidP="00EE2AE2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E2AE2">
              <w:rPr>
                <w:rFonts w:ascii="Tahoma" w:eastAsia="Times New Roman" w:hAnsi="Tahoma" w:cs="Tahoma"/>
                <w:sz w:val="24"/>
                <w:szCs w:val="24"/>
              </w:rPr>
              <w:t>b. Purpose</w:t>
            </w:r>
          </w:p>
          <w:p w14:paraId="2B55EC3E" w14:textId="77777777" w:rsidR="00EE2AE2" w:rsidRPr="00EE2AE2" w:rsidRDefault="00EE2AE2" w:rsidP="00EE2AE2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E2AE2">
              <w:rPr>
                <w:rFonts w:ascii="Tahoma" w:eastAsia="Times New Roman" w:hAnsi="Tahoma" w:cs="Tahoma"/>
                <w:sz w:val="24"/>
                <w:szCs w:val="24"/>
              </w:rPr>
              <w:t>c. Duration</w:t>
            </w:r>
          </w:p>
          <w:p w14:paraId="2B55EC3F" w14:textId="77777777" w:rsidR="00EE2AE2" w:rsidRPr="00EE2AE2" w:rsidRDefault="00EE2AE2" w:rsidP="00EE2AE2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E2AE2">
              <w:rPr>
                <w:rFonts w:ascii="Tahoma" w:eastAsia="Times New Roman" w:hAnsi="Tahoma" w:cs="Tahoma"/>
                <w:sz w:val="24"/>
                <w:szCs w:val="24"/>
              </w:rPr>
              <w:t>d. Services</w:t>
            </w:r>
          </w:p>
          <w:p w14:paraId="2B55EC40" w14:textId="77777777" w:rsidR="00EE2AE2" w:rsidRPr="00EE2AE2" w:rsidRDefault="00EE2AE2" w:rsidP="00EE2AE2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EE2AE2">
              <w:rPr>
                <w:rFonts w:ascii="Tahoma" w:eastAsia="Times New Roman" w:hAnsi="Tahoma" w:cs="Tahoma"/>
                <w:b/>
                <w:sz w:val="24"/>
                <w:szCs w:val="24"/>
              </w:rPr>
              <w:t>Employment through Long-Term Services Plan Development</w:t>
            </w:r>
          </w:p>
          <w:p w14:paraId="2B55EC41" w14:textId="77777777" w:rsidR="00EE2AE2" w:rsidRPr="00EE2AE2" w:rsidRDefault="00EE2AE2" w:rsidP="00EE2AE2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E2AE2">
              <w:rPr>
                <w:rFonts w:ascii="Tahoma" w:eastAsia="Times New Roman" w:hAnsi="Tahoma" w:cs="Tahoma"/>
                <w:sz w:val="24"/>
                <w:szCs w:val="24"/>
              </w:rPr>
              <w:t>a. Conduct an Analysis of the Veteran’s Needs</w:t>
            </w:r>
          </w:p>
          <w:p w14:paraId="2B55EC42" w14:textId="77777777" w:rsidR="00EE2AE2" w:rsidRPr="00EE2AE2" w:rsidRDefault="00EE2AE2" w:rsidP="00EE2AE2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E2AE2">
              <w:rPr>
                <w:rFonts w:ascii="Tahoma" w:eastAsia="Times New Roman" w:hAnsi="Tahoma" w:cs="Tahoma"/>
                <w:sz w:val="24"/>
                <w:szCs w:val="24"/>
              </w:rPr>
              <w:t>b. Develop the Employment through Long-Term Services Plan</w:t>
            </w:r>
          </w:p>
          <w:p w14:paraId="2B55EC43" w14:textId="77777777" w:rsidR="00EE2AE2" w:rsidRPr="00EE2AE2" w:rsidRDefault="00EE2AE2" w:rsidP="00EE2AE2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E2AE2">
              <w:rPr>
                <w:rFonts w:ascii="Tahoma" w:eastAsia="Times New Roman" w:hAnsi="Tahoma" w:cs="Tahoma"/>
                <w:sz w:val="24"/>
                <w:szCs w:val="24"/>
              </w:rPr>
              <w:t>c. Determine Case Management Level</w:t>
            </w:r>
          </w:p>
          <w:p w14:paraId="2B55EC44" w14:textId="77777777" w:rsidR="00EE2AE2" w:rsidRPr="00EE2AE2" w:rsidRDefault="00EE2AE2" w:rsidP="00EE2AE2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E2AE2">
              <w:rPr>
                <w:rFonts w:ascii="Tahoma" w:eastAsia="Times New Roman" w:hAnsi="Tahoma" w:cs="Tahoma"/>
                <w:sz w:val="24"/>
                <w:szCs w:val="24"/>
              </w:rPr>
              <w:t>d. Corporate WINRS (CWINRS) Activity</w:t>
            </w:r>
          </w:p>
          <w:p w14:paraId="2B55EC45" w14:textId="77777777" w:rsidR="00EE2AE2" w:rsidRPr="00EE2AE2" w:rsidRDefault="00EE2AE2" w:rsidP="00EE2AE2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E2AE2">
              <w:rPr>
                <w:rFonts w:ascii="Tahoma" w:eastAsia="Times New Roman" w:hAnsi="Tahoma" w:cs="Tahoma"/>
                <w:sz w:val="24"/>
                <w:szCs w:val="24"/>
              </w:rPr>
              <w:t>e. Complete the Orientation Process</w:t>
            </w:r>
          </w:p>
          <w:p w14:paraId="2B55EC46" w14:textId="77777777" w:rsidR="00EE2AE2" w:rsidRPr="00EE2AE2" w:rsidRDefault="00EE2AE2" w:rsidP="00EE2AE2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E2AE2">
              <w:rPr>
                <w:rFonts w:ascii="Tahoma" w:eastAsia="Times New Roman" w:hAnsi="Tahoma" w:cs="Tahoma"/>
                <w:sz w:val="24"/>
                <w:szCs w:val="24"/>
              </w:rPr>
              <w:t>f. Document the Planning and Orientation Process</w:t>
            </w:r>
          </w:p>
          <w:p w14:paraId="2B55EC47" w14:textId="77777777" w:rsidR="00EE2AE2" w:rsidRPr="00EE2AE2" w:rsidRDefault="00EE2AE2" w:rsidP="00EE2AE2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E2AE2">
              <w:rPr>
                <w:rFonts w:ascii="Tahoma" w:eastAsia="Times New Roman" w:hAnsi="Tahoma" w:cs="Tahoma"/>
                <w:sz w:val="24"/>
                <w:szCs w:val="24"/>
              </w:rPr>
              <w:t>g. Administer the Plan</w:t>
            </w:r>
          </w:p>
          <w:p w14:paraId="2B55EC48" w14:textId="77777777" w:rsidR="00EE2AE2" w:rsidRPr="00EE2AE2" w:rsidRDefault="00EE2AE2" w:rsidP="00EE2AE2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E2AE2">
              <w:rPr>
                <w:rFonts w:ascii="Tahoma" w:eastAsia="Times New Roman" w:hAnsi="Tahoma" w:cs="Tahoma"/>
                <w:sz w:val="24"/>
                <w:szCs w:val="24"/>
              </w:rPr>
              <w:t>h. Evaluate and Amend the Plan</w:t>
            </w:r>
          </w:p>
          <w:p w14:paraId="2B55EC49" w14:textId="77777777" w:rsidR="00EE2AE2" w:rsidRPr="00EE2AE2" w:rsidRDefault="00EE2AE2" w:rsidP="00EE2AE2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E2AE2">
              <w:rPr>
                <w:rFonts w:ascii="Tahoma" w:eastAsia="Times New Roman" w:hAnsi="Tahoma" w:cs="Tahoma"/>
                <w:sz w:val="24"/>
                <w:szCs w:val="24"/>
              </w:rPr>
              <w:t>i. Develop the Individualized Employment Assistance Plan (IEAP)</w:t>
            </w:r>
          </w:p>
          <w:p w14:paraId="2B55EC4A" w14:textId="77777777" w:rsidR="00EE2AE2" w:rsidRPr="00EE2AE2" w:rsidRDefault="00EE2AE2" w:rsidP="00EE2AE2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EE2AE2">
              <w:rPr>
                <w:rFonts w:ascii="Tahoma" w:eastAsia="Times New Roman" w:hAnsi="Tahoma" w:cs="Tahoma"/>
                <w:b/>
                <w:sz w:val="24"/>
                <w:szCs w:val="24"/>
              </w:rPr>
              <w:t>Outcomes of Employment through Long-Term Services Plans</w:t>
            </w:r>
          </w:p>
          <w:p w14:paraId="2B55EC4B" w14:textId="77777777" w:rsidR="00EE2AE2" w:rsidRPr="00EE2AE2" w:rsidRDefault="00EE2AE2" w:rsidP="00EE2AE2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E2AE2">
              <w:rPr>
                <w:rFonts w:ascii="Tahoma" w:eastAsia="Times New Roman" w:hAnsi="Tahoma" w:cs="Tahoma"/>
                <w:sz w:val="24"/>
                <w:szCs w:val="24"/>
              </w:rPr>
              <w:t>a. Rehabilitated</w:t>
            </w:r>
          </w:p>
          <w:p w14:paraId="2B55EC4C" w14:textId="77777777" w:rsidR="00EE2AE2" w:rsidRPr="00EE2AE2" w:rsidRDefault="00EE2AE2" w:rsidP="00EE2AE2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E2AE2">
              <w:rPr>
                <w:rFonts w:ascii="Tahoma" w:eastAsia="Times New Roman" w:hAnsi="Tahoma" w:cs="Tahoma"/>
                <w:sz w:val="24"/>
                <w:szCs w:val="24"/>
              </w:rPr>
              <w:t>b. Interrupted</w:t>
            </w:r>
          </w:p>
          <w:p w14:paraId="2B55EC4D" w14:textId="77777777" w:rsidR="0082054A" w:rsidRPr="007A18E3" w:rsidRDefault="00EE2AE2" w:rsidP="00EE2AE2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c. Discontinued</w:t>
            </w:r>
          </w:p>
        </w:tc>
      </w:tr>
      <w:tr w:rsidR="00C54AAF" w:rsidRPr="00C54AAF" w14:paraId="2B55EC54" w14:textId="77777777" w:rsidTr="00C54AAF">
        <w:trPr>
          <w:trHeight w:val="773"/>
        </w:trPr>
        <w:tc>
          <w:tcPr>
            <w:tcW w:w="2448" w:type="dxa"/>
            <w:vAlign w:val="center"/>
          </w:tcPr>
          <w:p w14:paraId="2B55EC4F" w14:textId="77777777" w:rsidR="0082054A" w:rsidRPr="00C54AAF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C54AAF">
              <w:rPr>
                <w:rFonts w:ascii="Tahoma" w:eastAsia="Times New Roman" w:hAnsi="Tahoma" w:cs="Tahoma"/>
                <w:b/>
                <w:sz w:val="24"/>
                <w:szCs w:val="24"/>
              </w:rPr>
              <w:t>Exercises:</w:t>
            </w:r>
          </w:p>
        </w:tc>
        <w:tc>
          <w:tcPr>
            <w:tcW w:w="7560" w:type="dxa"/>
            <w:vAlign w:val="center"/>
          </w:tcPr>
          <w:p w14:paraId="2B55EC50" w14:textId="44F3AFDF" w:rsidR="00F136D1" w:rsidRPr="00C54AAF" w:rsidRDefault="005A726C" w:rsidP="00F136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In </w:t>
            </w:r>
            <w:r w:rsidR="00F136D1" w:rsidRPr="00C54AAF">
              <w:rPr>
                <w:rFonts w:ascii="Tahoma" w:eastAsia="Times New Roman" w:hAnsi="Tahoma" w:cs="Tahoma"/>
                <w:sz w:val="24"/>
                <w:szCs w:val="24"/>
              </w:rPr>
              <w:t>what instance is a plan for employment through long-term services provided to a Veteran?</w:t>
            </w:r>
          </w:p>
          <w:p w14:paraId="2B55EC51" w14:textId="39EC0BD1" w:rsidR="00F136D1" w:rsidRPr="00C54AAF" w:rsidRDefault="00F136D1" w:rsidP="00F136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54AAF">
              <w:rPr>
                <w:rFonts w:ascii="Tahoma" w:eastAsia="Times New Roman" w:hAnsi="Tahoma" w:cs="Tahoma"/>
                <w:sz w:val="24"/>
                <w:szCs w:val="24"/>
              </w:rPr>
              <w:t>Describe the services that may be provided employment through long-term services</w:t>
            </w:r>
            <w:r w:rsidR="005A726C">
              <w:rPr>
                <w:rFonts w:ascii="Tahoma" w:eastAsia="Times New Roman" w:hAnsi="Tahoma" w:cs="Tahoma"/>
                <w:sz w:val="24"/>
                <w:szCs w:val="24"/>
              </w:rPr>
              <w:t xml:space="preserve"> track</w:t>
            </w:r>
            <w:r w:rsidRPr="00C54AAF">
              <w:rPr>
                <w:rFonts w:ascii="Tahoma" w:eastAsia="Times New Roman" w:hAnsi="Tahoma" w:cs="Tahoma"/>
                <w:sz w:val="24"/>
                <w:szCs w:val="24"/>
              </w:rPr>
              <w:t xml:space="preserve">. What </w:t>
            </w:r>
            <w:r w:rsidR="005A726C">
              <w:rPr>
                <w:rFonts w:ascii="Tahoma" w:eastAsia="Times New Roman" w:hAnsi="Tahoma" w:cs="Tahoma"/>
                <w:sz w:val="24"/>
                <w:szCs w:val="24"/>
              </w:rPr>
              <w:t>is</w:t>
            </w:r>
            <w:r w:rsidRPr="00C54AAF">
              <w:rPr>
                <w:rFonts w:ascii="Tahoma" w:eastAsia="Times New Roman" w:hAnsi="Tahoma" w:cs="Tahoma"/>
                <w:sz w:val="24"/>
                <w:szCs w:val="24"/>
              </w:rPr>
              <w:t xml:space="preserve"> the period of services and the required level of case management? </w:t>
            </w:r>
          </w:p>
          <w:p w14:paraId="2B55EC52" w14:textId="77777777" w:rsidR="00F136D1" w:rsidRPr="00C54AAF" w:rsidRDefault="00F136D1" w:rsidP="00F136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54AAF">
              <w:rPr>
                <w:rFonts w:ascii="Tahoma" w:eastAsia="Times New Roman" w:hAnsi="Tahoma" w:cs="Tahoma"/>
                <w:sz w:val="24"/>
                <w:szCs w:val="24"/>
              </w:rPr>
              <w:t>What is the process for documenting planning and orientation for employment through long-term services?</w:t>
            </w:r>
          </w:p>
          <w:p w14:paraId="2B55EC53" w14:textId="77777777" w:rsidR="0082054A" w:rsidRPr="00C54AAF" w:rsidRDefault="007C7986" w:rsidP="007C79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 xml:space="preserve">Identify </w:t>
            </w:r>
            <w:r w:rsidR="00F136D1" w:rsidRPr="00C54AAF">
              <w:rPr>
                <w:rFonts w:ascii="Tahoma" w:eastAsia="Times New Roman" w:hAnsi="Tahoma" w:cs="Tahoma"/>
                <w:sz w:val="24"/>
                <w:szCs w:val="24"/>
              </w:rPr>
              <w:t xml:space="preserve">the possible outcomes for the employment </w:t>
            </w:r>
            <w:r w:rsidR="00C54AAF" w:rsidRPr="00C54AAF">
              <w:rPr>
                <w:rFonts w:ascii="Tahoma" w:eastAsia="Times New Roman" w:hAnsi="Tahoma" w:cs="Tahoma"/>
                <w:sz w:val="24"/>
                <w:szCs w:val="24"/>
              </w:rPr>
              <w:t>through long-term services</w:t>
            </w:r>
            <w:r w:rsidR="00F136D1" w:rsidRPr="00C54AAF">
              <w:rPr>
                <w:rFonts w:ascii="Tahoma" w:eastAsia="Times New Roman" w:hAnsi="Tahoma" w:cs="Tahoma"/>
                <w:sz w:val="24"/>
                <w:szCs w:val="24"/>
              </w:rPr>
              <w:t xml:space="preserve"> and the required corresponding actions.</w:t>
            </w:r>
          </w:p>
        </w:tc>
      </w:tr>
      <w:tr w:rsidR="005A726C" w:rsidRPr="00443F90" w14:paraId="2B55EC5C" w14:textId="77777777" w:rsidTr="00443F90">
        <w:trPr>
          <w:trHeight w:val="3410"/>
        </w:trPr>
        <w:tc>
          <w:tcPr>
            <w:tcW w:w="2448" w:type="dxa"/>
            <w:vAlign w:val="center"/>
          </w:tcPr>
          <w:p w14:paraId="2B55EC55" w14:textId="68D24676" w:rsidR="005A726C" w:rsidRPr="00443F90" w:rsidRDefault="005A726C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Rescission Information</w:t>
            </w:r>
            <w:r w:rsidRPr="00443F90">
              <w:rPr>
                <w:rFonts w:ascii="Tahoma" w:eastAsia="Times New Roman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7560" w:type="dxa"/>
            <w:vAlign w:val="center"/>
          </w:tcPr>
          <w:p w14:paraId="79FA1627" w14:textId="77777777" w:rsidR="005A726C" w:rsidRPr="00454AD5" w:rsidRDefault="005A726C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Part IV rescinds the following M28 and M28-1 Chapters:</w:t>
            </w:r>
          </w:p>
          <w:p w14:paraId="0A30D4D6" w14:textId="77777777" w:rsidR="005A726C" w:rsidRPr="00454AD5" w:rsidRDefault="005A726C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M28, Part IV, Subpart iii, Chapters 1-7</w:t>
            </w:r>
          </w:p>
          <w:p w14:paraId="0E61DEF3" w14:textId="77777777" w:rsidR="005A726C" w:rsidRPr="00454AD5" w:rsidRDefault="005A726C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M28, Part IV, Subpart iv, Chapters 1-9</w:t>
            </w:r>
          </w:p>
          <w:p w14:paraId="5BB2D582" w14:textId="77777777" w:rsidR="005A726C" w:rsidRPr="00454AD5" w:rsidRDefault="005A726C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M28-1, Part II, Chapters 2, 6, and 8</w:t>
            </w:r>
          </w:p>
          <w:p w14:paraId="76B5D622" w14:textId="77777777" w:rsidR="005A726C" w:rsidRPr="00454AD5" w:rsidRDefault="005A726C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  <w:p w14:paraId="38E4C47F" w14:textId="77777777" w:rsidR="005A726C" w:rsidRPr="00454AD5" w:rsidRDefault="005A726C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The following VR&amp;E Circulars and letters are also rescinded:</w:t>
            </w:r>
          </w:p>
          <w:p w14:paraId="3B531693" w14:textId="77777777" w:rsidR="005A726C" w:rsidRPr="00454AD5" w:rsidRDefault="005A726C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  <w:p w14:paraId="2B55EC5B" w14:textId="7D95E874" w:rsidR="005A726C" w:rsidRPr="00443F90" w:rsidRDefault="005A726C" w:rsidP="00443F90">
            <w:pPr>
              <w:spacing w:after="0" w:line="240" w:lineRule="auto"/>
              <w:ind w:left="1152" w:hanging="1170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noProof/>
                <w:color w:val="FF0000"/>
                <w:sz w:val="24"/>
                <w:szCs w:val="24"/>
              </w:rPr>
              <w:drawing>
                <wp:inline distT="0" distB="0" distL="0" distR="0" wp14:anchorId="7B03AF49" wp14:editId="57687B2E">
                  <wp:extent cx="5440011" cy="362197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0639" cy="362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55EC5D" w14:textId="77777777" w:rsidR="00DB760C" w:rsidRDefault="00DB760C"/>
    <w:sectPr w:rsidR="00DB760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165E7" w14:textId="77777777" w:rsidR="007D68A0" w:rsidRDefault="007D68A0" w:rsidP="003C3F6A">
      <w:pPr>
        <w:spacing w:after="0" w:line="240" w:lineRule="auto"/>
      </w:pPr>
      <w:r>
        <w:separator/>
      </w:r>
    </w:p>
  </w:endnote>
  <w:endnote w:type="continuationSeparator" w:id="0">
    <w:p w14:paraId="5B5EA74A" w14:textId="77777777" w:rsidR="007D68A0" w:rsidRDefault="007D68A0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5EC67" w14:textId="77777777" w:rsidR="00061DA5" w:rsidRPr="00061DA5" w:rsidRDefault="00EE2AE2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sz w:val="20"/>
        <w:szCs w:val="20"/>
      </w:rPr>
      <w:t>M28R.IV.C</w:t>
    </w:r>
    <w:r w:rsidR="007A18E3">
      <w:rPr>
        <w:rFonts w:ascii="Tahoma" w:hAnsi="Tahoma" w:cs="Tahoma"/>
        <w:b/>
        <w:sz w:val="20"/>
        <w:szCs w:val="20"/>
      </w:rPr>
      <w:t>.</w:t>
    </w:r>
    <w:r>
      <w:rPr>
        <w:rFonts w:ascii="Tahoma" w:hAnsi="Tahoma" w:cs="Tahoma"/>
        <w:b/>
        <w:sz w:val="20"/>
        <w:szCs w:val="20"/>
      </w:rPr>
      <w:t>7</w:t>
    </w:r>
    <w:r w:rsidR="00061DA5"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="00061DA5"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B77DF5" w:rsidRPr="00B77DF5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="00061DA5"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="00061DA5"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2B55EC68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4CF9A" w14:textId="77777777" w:rsidR="007D68A0" w:rsidRDefault="007D68A0" w:rsidP="003C3F6A">
      <w:pPr>
        <w:spacing w:after="0" w:line="240" w:lineRule="auto"/>
      </w:pPr>
      <w:r>
        <w:separator/>
      </w:r>
    </w:p>
  </w:footnote>
  <w:footnote w:type="continuationSeparator" w:id="0">
    <w:p w14:paraId="6D5C3A97" w14:textId="77777777" w:rsidR="007D68A0" w:rsidRDefault="007D68A0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5EC62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2B55EC69" wp14:editId="2B55EC6A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2B55EC63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2B55EC64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2B55EC65" w14:textId="77777777" w:rsidR="003C3F6A" w:rsidRDefault="003C3F6A">
    <w:pPr>
      <w:pStyle w:val="Header"/>
    </w:pPr>
  </w:p>
  <w:p w14:paraId="2B55EC66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B14"/>
    <w:multiLevelType w:val="hybridMultilevel"/>
    <w:tmpl w:val="6C766D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B6333"/>
    <w:multiLevelType w:val="hybridMultilevel"/>
    <w:tmpl w:val="B74C7EF8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27747"/>
    <w:rsid w:val="00061DA5"/>
    <w:rsid w:val="00066F69"/>
    <w:rsid w:val="000C55A9"/>
    <w:rsid w:val="000E00FE"/>
    <w:rsid w:val="00107186"/>
    <w:rsid w:val="001B4CC4"/>
    <w:rsid w:val="002052C2"/>
    <w:rsid w:val="00242EE9"/>
    <w:rsid w:val="003646DB"/>
    <w:rsid w:val="00366B57"/>
    <w:rsid w:val="003C075E"/>
    <w:rsid w:val="003C3F6A"/>
    <w:rsid w:val="003D2C4A"/>
    <w:rsid w:val="003F3B00"/>
    <w:rsid w:val="00443F90"/>
    <w:rsid w:val="005259D9"/>
    <w:rsid w:val="005601F7"/>
    <w:rsid w:val="00595D0D"/>
    <w:rsid w:val="005A726C"/>
    <w:rsid w:val="005E3FFA"/>
    <w:rsid w:val="006A132E"/>
    <w:rsid w:val="007601C4"/>
    <w:rsid w:val="0077255C"/>
    <w:rsid w:val="007A18E3"/>
    <w:rsid w:val="007C7986"/>
    <w:rsid w:val="007D68A0"/>
    <w:rsid w:val="0082054A"/>
    <w:rsid w:val="008A79A3"/>
    <w:rsid w:val="00933839"/>
    <w:rsid w:val="00A12D9B"/>
    <w:rsid w:val="00A86A55"/>
    <w:rsid w:val="00B07AC1"/>
    <w:rsid w:val="00B263CA"/>
    <w:rsid w:val="00B32CCB"/>
    <w:rsid w:val="00B77DF5"/>
    <w:rsid w:val="00C54AAF"/>
    <w:rsid w:val="00C740FD"/>
    <w:rsid w:val="00C94FCA"/>
    <w:rsid w:val="00CD1692"/>
    <w:rsid w:val="00D72C9F"/>
    <w:rsid w:val="00DB760C"/>
    <w:rsid w:val="00E21440"/>
    <w:rsid w:val="00EE2AE2"/>
    <w:rsid w:val="00F0706A"/>
    <w:rsid w:val="00F136D1"/>
    <w:rsid w:val="00F72EAE"/>
    <w:rsid w:val="00FA6B3E"/>
    <w:rsid w:val="00FA6F69"/>
    <w:rsid w:val="00FC2EFD"/>
    <w:rsid w:val="00FC6AEA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5E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136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13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IV.C.7</Artifact_x0020_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40D51DC-DB53-4152-8ED8-D72B8340DF98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2.xml><?xml version="1.0" encoding="utf-8"?>
<ds:datastoreItem xmlns:ds="http://schemas.openxmlformats.org/officeDocument/2006/customXml" ds:itemID="{311FD09D-F2C3-4995-94A8-82A9EE3B69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1EE8CB-4C42-4840-AD74-61499F75A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IV.C.7</vt:lpstr>
    </vt:vector>
  </TitlesOfParts>
  <Company>Veterans Benefits Administration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IV.C.7</dc:title>
  <dc:creator>Department of Veterans Affairs, Veterans Benefits Administration,Vocational Rehabilitation and Employment Service, STAFF</dc:creator>
  <cp:keywords>VRE, M28R, lesson, plan</cp:keywords>
  <cp:lastModifiedBy>Sochar, Lisa</cp:lastModifiedBy>
  <cp:revision>15</cp:revision>
  <dcterms:created xsi:type="dcterms:W3CDTF">2013-09-05T13:05:00Z</dcterms:created>
  <dcterms:modified xsi:type="dcterms:W3CDTF">2014-08-26T12:01:00Z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Language">
    <vt:lpwstr>en</vt:lpwstr>
  </property>
  <property fmtid="{D5CDD505-2E9C-101B-9397-08002B2CF9AE}" pid="4" name="Reference">
    <vt:lpwstr>Teaching Material</vt:lpwstr>
  </property>
</Properties>
</file>