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F104" w14:textId="7EC29E6A" w:rsidR="009F6D48" w:rsidRPr="00B149B2" w:rsidRDefault="00B149B2" w:rsidP="00B149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49B2">
        <w:rPr>
          <w:rFonts w:ascii="Times New Roman" w:hAnsi="Times New Roman" w:cs="Times New Roman"/>
          <w:b/>
          <w:bCs/>
          <w:sz w:val="40"/>
          <w:szCs w:val="40"/>
        </w:rPr>
        <w:t>Government Travel Steps</w:t>
      </w:r>
    </w:p>
    <w:p w14:paraId="0B4442CB" w14:textId="674752D3" w:rsidR="00B149B2" w:rsidRDefault="00B149B2" w:rsidP="00B149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49B2">
        <w:rPr>
          <w:rFonts w:ascii="Times New Roman" w:hAnsi="Times New Roman" w:cs="Times New Roman"/>
          <w:b/>
          <w:bCs/>
          <w:sz w:val="24"/>
          <w:szCs w:val="24"/>
        </w:rPr>
        <w:t>Submit a VA Form 10091, “Employee Vendor File Request”</w:t>
      </w:r>
    </w:p>
    <w:p w14:paraId="364165DC" w14:textId="77777777" w:rsidR="0068170F" w:rsidRPr="00B149B2" w:rsidRDefault="0068170F" w:rsidP="0068170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2A34F" w14:textId="37C3D278" w:rsidR="00B149B2" w:rsidRDefault="00B149B2" w:rsidP="00B14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9B2">
        <w:rPr>
          <w:rFonts w:ascii="Times New Roman" w:hAnsi="Times New Roman" w:cs="Times New Roman"/>
          <w:sz w:val="24"/>
          <w:szCs w:val="24"/>
        </w:rPr>
        <w:t xml:space="preserve">Sign on to the </w:t>
      </w:r>
      <w:hyperlink r:id="rId6" w:history="1">
        <w:r w:rsidRPr="00B149B2">
          <w:rPr>
            <w:rStyle w:val="Hyperlink"/>
            <w:rFonts w:ascii="Times New Roman" w:hAnsi="Times New Roman" w:cs="Times New Roman"/>
            <w:sz w:val="24"/>
            <w:szCs w:val="24"/>
          </w:rPr>
          <w:t>FSC Customer Self Service Portal</w:t>
        </w:r>
      </w:hyperlink>
    </w:p>
    <w:p w14:paraId="6E6E110B" w14:textId="77777777" w:rsidR="0068170F" w:rsidRDefault="0068170F" w:rsidP="006817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85E43F" w14:textId="607D99E5" w:rsidR="0045529E" w:rsidRDefault="0045529E" w:rsidP="00B14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“Form” and “Employee Form” under the Vendor File Forms section to access the “Employee Vendor File Webform.”</w:t>
      </w:r>
    </w:p>
    <w:p w14:paraId="4D85BF35" w14:textId="6B752FCD" w:rsidR="0068170F" w:rsidRDefault="0068170F" w:rsidP="006817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8836" wp14:editId="14AD880C">
                <wp:simplePos x="0" y="0"/>
                <wp:positionH relativeFrom="column">
                  <wp:posOffset>1752600</wp:posOffset>
                </wp:positionH>
                <wp:positionV relativeFrom="paragraph">
                  <wp:posOffset>1639570</wp:posOffset>
                </wp:positionV>
                <wp:extent cx="1743075" cy="4572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8B1493" id="Rectangle: Rounded Corners 2" o:spid="_x0000_s1026" style="position:absolute;margin-left:138pt;margin-top:129.1pt;width:137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BD80994" wp14:editId="6046E2F8">
            <wp:extent cx="6343650" cy="2179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506" cy="219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7CF33" w14:textId="5D047203" w:rsidR="0068170F" w:rsidRDefault="0068170F" w:rsidP="006817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F03EC" wp14:editId="7F232E4E">
                <wp:simplePos x="0" y="0"/>
                <wp:positionH relativeFrom="column">
                  <wp:posOffset>1720850</wp:posOffset>
                </wp:positionH>
                <wp:positionV relativeFrom="paragraph">
                  <wp:posOffset>459105</wp:posOffset>
                </wp:positionV>
                <wp:extent cx="654050" cy="24765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C063E7" id="Rectangle: Rounded Corners 4" o:spid="_x0000_s1026" style="position:absolute;margin-left:135.5pt;margin-top:36.15pt;width:51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11CAFF7" wp14:editId="67C6EE96">
            <wp:extent cx="6311900" cy="163232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1088" cy="164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CADD" w14:textId="528E747A" w:rsidR="0024656D" w:rsidRDefault="0024656D" w:rsidP="006817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E1757C5" w14:textId="11D9A274" w:rsidR="0024656D" w:rsidRDefault="0024656D" w:rsidP="002465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out the required information:</w:t>
      </w:r>
    </w:p>
    <w:p w14:paraId="6539F768" w14:textId="5CB82C93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“Request Type”, select New or Update</w:t>
      </w:r>
    </w:p>
    <w:p w14:paraId="2092F6B8" w14:textId="3A3B4B1D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“Submitting for Self”</w:t>
      </w:r>
    </w:p>
    <w:p w14:paraId="0FBD6CA8" w14:textId="7D3AD638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“Yes” or “No” for the question “Are you living outside the USA?”</w:t>
      </w:r>
    </w:p>
    <w:p w14:paraId="55392EFC" w14:textId="59648FA9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your social security number and confirm the number again</w:t>
      </w:r>
    </w:p>
    <w:p w14:paraId="01E8202A" w14:textId="629E39FA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employee information</w:t>
      </w:r>
    </w:p>
    <w:p w14:paraId="6B230ECC" w14:textId="48BF440E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bank information</w:t>
      </w:r>
    </w:p>
    <w:p w14:paraId="6CA298D6" w14:textId="2702C900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the information is “CORRECT”</w:t>
      </w:r>
    </w:p>
    <w:p w14:paraId="30E5C1C5" w14:textId="1DB2843C" w:rsidR="0024656D" w:rsidRDefault="0024656D" w:rsidP="00246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“Finish” to submit the form.</w:t>
      </w:r>
    </w:p>
    <w:p w14:paraId="6487BB4D" w14:textId="4A5A3299" w:rsidR="00EE2310" w:rsidRDefault="00EE2310" w:rsidP="00EE23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153EEA7" w14:textId="567CF593" w:rsidR="00EE2310" w:rsidRDefault="00EE2310" w:rsidP="00EE23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back in the FSC Customer Self Service Portal after two working days to retrieve your employee vendor code.</w:t>
      </w:r>
    </w:p>
    <w:p w14:paraId="12E5EED5" w14:textId="789B6D3D" w:rsidR="00E70AD9" w:rsidRDefault="00E70AD9" w:rsidP="00E70A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EBFAA34" w14:textId="77777777" w:rsidR="002A3B22" w:rsidRDefault="002A3B22" w:rsidP="002A3B2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4AC08" w14:textId="77777777" w:rsidR="002A3B22" w:rsidRDefault="002A3B22" w:rsidP="002A3B2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08401" w14:textId="77777777" w:rsidR="002A3B22" w:rsidRDefault="002A3B22" w:rsidP="002A3B2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0DB31" w14:textId="77777777" w:rsidR="002A3B22" w:rsidRDefault="002A3B22" w:rsidP="002A3B2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3B0FC" w14:textId="77777777" w:rsidR="002A3B22" w:rsidRDefault="002A3B22" w:rsidP="002A3B2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ABEA2" w14:textId="601A3081" w:rsidR="00E70AD9" w:rsidRDefault="00E70AD9" w:rsidP="00E70A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0AD9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Travel Charge Card Training</w:t>
      </w:r>
    </w:p>
    <w:p w14:paraId="521A1523" w14:textId="47143C30" w:rsidR="00E70AD9" w:rsidRDefault="00E70AD9" w:rsidP="00E70AD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5D1F4" w14:textId="40788BE5" w:rsidR="00E70AD9" w:rsidRPr="00BA70A2" w:rsidRDefault="00E70AD9" w:rsidP="00E70A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link </w:t>
      </w:r>
      <w:hyperlink r:id="rId9" w:anchor="Shell-home" w:history="1">
        <w:r w:rsidRPr="00E70AD9">
          <w:rPr>
            <w:rStyle w:val="Hyperlink"/>
            <w:rFonts w:ascii="Times New Roman" w:hAnsi="Times New Roman" w:cs="Times New Roman"/>
            <w:sz w:val="24"/>
            <w:szCs w:val="24"/>
          </w:rPr>
          <w:t>Talent Management System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BA3E2" w14:textId="6D9DCB0A" w:rsidR="00BA70A2" w:rsidRDefault="00BA70A2" w:rsidP="00BA70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98325CF" w14:textId="1FCEDDC4" w:rsidR="00BA70A2" w:rsidRPr="00BA70A2" w:rsidRDefault="00BA70A2" w:rsidP="00BA70A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Learning Module under “My Info”</w:t>
      </w:r>
    </w:p>
    <w:p w14:paraId="4D81F5F4" w14:textId="77777777" w:rsidR="00BA70A2" w:rsidRPr="00BA70A2" w:rsidRDefault="00BA70A2" w:rsidP="00BA70A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E5A7A" w14:textId="0345D538" w:rsidR="00BA70A2" w:rsidRPr="00E70AD9" w:rsidRDefault="00BA70A2" w:rsidP="00BA70A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1888E" wp14:editId="67B45B78">
                <wp:simplePos x="0" y="0"/>
                <wp:positionH relativeFrom="column">
                  <wp:posOffset>787400</wp:posOffset>
                </wp:positionH>
                <wp:positionV relativeFrom="paragraph">
                  <wp:posOffset>1862455</wp:posOffset>
                </wp:positionV>
                <wp:extent cx="717550" cy="641350"/>
                <wp:effectExtent l="0" t="0" r="254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64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9EE37" id="Rectangle: Rounded Corners 7" o:spid="_x0000_s1026" style="position:absolute;margin-left:62pt;margin-top:146.65pt;width:56.5pt;height:5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6B42DF3" wp14:editId="309C9CA7">
            <wp:extent cx="6284595" cy="2520131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5745" cy="254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18F2" w14:textId="449D1ACD" w:rsidR="0024656D" w:rsidRDefault="0024656D" w:rsidP="0024656D">
      <w:pPr>
        <w:rPr>
          <w:rFonts w:ascii="Times New Roman" w:hAnsi="Times New Roman" w:cs="Times New Roman"/>
          <w:sz w:val="24"/>
          <w:szCs w:val="24"/>
        </w:rPr>
      </w:pPr>
    </w:p>
    <w:p w14:paraId="156986A5" w14:textId="670FD200" w:rsidR="00EE2310" w:rsidRDefault="00610B17" w:rsidP="00610B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in “VA 5508” in search field under “Find Learning”</w:t>
      </w:r>
    </w:p>
    <w:p w14:paraId="64F82B08" w14:textId="76642017" w:rsidR="00610B17" w:rsidRDefault="00610B17" w:rsidP="00610B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7B74C" wp14:editId="08561DDF">
                <wp:simplePos x="0" y="0"/>
                <wp:positionH relativeFrom="column">
                  <wp:posOffset>2787650</wp:posOffset>
                </wp:positionH>
                <wp:positionV relativeFrom="paragraph">
                  <wp:posOffset>2373630</wp:posOffset>
                </wp:positionV>
                <wp:extent cx="1047750" cy="501650"/>
                <wp:effectExtent l="0" t="0" r="19050" b="12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1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61D39" id="Rectangle: Rounded Corners 9" o:spid="_x0000_s1026" style="position:absolute;margin-left:219.5pt;margin-top:186.9pt;width:82.5pt;height: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57A33C9" wp14:editId="76A4C0B1">
            <wp:extent cx="3657600" cy="288679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4108" cy="289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FFB2D" w14:textId="2066B35F" w:rsidR="003E2302" w:rsidRDefault="003E2302" w:rsidP="00610B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EFBFEDB" w14:textId="0B45B81C" w:rsidR="003E2302" w:rsidRDefault="003E2302" w:rsidP="003E23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“VA Online Travel Card Training” course then click “Start Course”</w:t>
      </w:r>
    </w:p>
    <w:p w14:paraId="0CB4C97D" w14:textId="65411A18" w:rsidR="003E2302" w:rsidRDefault="003E2302" w:rsidP="003E23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2E71C" wp14:editId="63EC0F76">
                <wp:simplePos x="0" y="0"/>
                <wp:positionH relativeFrom="column">
                  <wp:posOffset>774700</wp:posOffset>
                </wp:positionH>
                <wp:positionV relativeFrom="paragraph">
                  <wp:posOffset>1346835</wp:posOffset>
                </wp:positionV>
                <wp:extent cx="552450" cy="2667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D7B73" id="Rectangle: Rounded Corners 11" o:spid="_x0000_s1026" style="position:absolute;margin-left:61pt;margin-top:106.05pt;width:43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636E1D7" wp14:editId="28F558B3">
            <wp:extent cx="1593850" cy="160588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3165" cy="16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FD06" w14:textId="0B59AA03" w:rsidR="003E2302" w:rsidRDefault="00462113" w:rsidP="004621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Individual Travel Charge Card Application</w:t>
      </w:r>
    </w:p>
    <w:p w14:paraId="09DBEA71" w14:textId="5EBD7F0C" w:rsidR="00462113" w:rsidRDefault="00462113" w:rsidP="004621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DB4E9F" w14:textId="29D0079E" w:rsidR="00462113" w:rsidRDefault="00462113" w:rsidP="004621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apply for a travel charge card, an employee is required to complete and submit the following documents:</w:t>
      </w:r>
    </w:p>
    <w:p w14:paraId="0E696109" w14:textId="45CA3A65" w:rsidR="00462113" w:rsidRPr="00462113" w:rsidRDefault="00462113" w:rsidP="004621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2113">
        <w:rPr>
          <w:rFonts w:ascii="Times New Roman" w:hAnsi="Times New Roman" w:cs="Times New Roman"/>
          <w:b/>
          <w:bCs/>
          <w:sz w:val="24"/>
          <w:szCs w:val="24"/>
        </w:rPr>
        <w:t>Certificate of completion on the TMS training course VA 5508, “VA Online Travel Card Training,” which must be completed within 3 years.</w:t>
      </w:r>
    </w:p>
    <w:p w14:paraId="7A2F1D23" w14:textId="7C7DCFDB" w:rsidR="00462113" w:rsidRDefault="00462113" w:rsidP="00462113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019C066A" w14:textId="5135364A" w:rsidR="00462113" w:rsidRPr="00462113" w:rsidRDefault="00462113" w:rsidP="004621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2113">
        <w:rPr>
          <w:rFonts w:ascii="Times New Roman" w:hAnsi="Times New Roman" w:cs="Times New Roman"/>
          <w:b/>
          <w:bCs/>
          <w:sz w:val="24"/>
          <w:szCs w:val="24"/>
        </w:rPr>
        <w:t xml:space="preserve">US Bank Travel </w:t>
      </w:r>
      <w:hyperlink r:id="rId13" w:history="1">
        <w:r w:rsidRPr="0046211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Cardholder Setup Form</w:t>
        </w:r>
      </w:hyperlink>
    </w:p>
    <w:p w14:paraId="0170A85A" w14:textId="31A4338C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“8201 (Visa)”</w:t>
      </w:r>
    </w:p>
    <w:p w14:paraId="035A4167" w14:textId="311620C1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Plastic “Yes”</w:t>
      </w:r>
    </w:p>
    <w:p w14:paraId="38F35325" w14:textId="23FBF7CF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Setup (Select “Expedite” if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travel within 10 days)</w:t>
      </w:r>
    </w:p>
    <w:p w14:paraId="145E7387" w14:textId="6BC300D4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 to</w:t>
      </w:r>
    </w:p>
    <w:p w14:paraId="3303C691" w14:textId="53D0DE0A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delivery (Select “Overnight” if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travel within 10 days)</w:t>
      </w:r>
    </w:p>
    <w:p w14:paraId="0EE2FDFA" w14:textId="538041A6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Cardholder Information Section</w:t>
      </w:r>
    </w:p>
    <w:p w14:paraId="7A635604" w14:textId="473E32E6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Cardholder Legal Information Section</w:t>
      </w:r>
    </w:p>
    <w:p w14:paraId="3833892E" w14:textId="3AF04A55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an alternate delivery address only if you want the card delivered to an address other than your residency</w:t>
      </w:r>
    </w:p>
    <w:p w14:paraId="2F6061B7" w14:textId="7BFCACA8" w:rsidR="00462113" w:rsidRDefault="00462113" w:rsidP="004621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Cardholder/Applicant Understanding/Signature Section</w:t>
      </w:r>
    </w:p>
    <w:p w14:paraId="277894A1" w14:textId="7FC24D96" w:rsidR="00462113" w:rsidRDefault="00462113" w:rsidP="00462113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5C2762E9" w14:textId="6753601D" w:rsidR="00462113" w:rsidRPr="00462113" w:rsidRDefault="00607E5D" w:rsidP="004621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462113" w:rsidRPr="0046211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VA Form 0933</w:t>
        </w:r>
      </w:hyperlink>
      <w:r w:rsidR="00462113">
        <w:rPr>
          <w:rFonts w:ascii="Times New Roman" w:hAnsi="Times New Roman" w:cs="Times New Roman"/>
          <w:b/>
          <w:bCs/>
          <w:sz w:val="24"/>
          <w:szCs w:val="24"/>
        </w:rPr>
        <w:t xml:space="preserve"> – Statement of Understanding </w:t>
      </w:r>
      <w:proofErr w:type="gramStart"/>
      <w:r w:rsidR="00462113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 w:rsidR="00462113">
        <w:rPr>
          <w:rFonts w:ascii="Times New Roman" w:hAnsi="Times New Roman" w:cs="Times New Roman"/>
          <w:b/>
          <w:bCs/>
          <w:sz w:val="24"/>
          <w:szCs w:val="24"/>
        </w:rPr>
        <w:t xml:space="preserve"> The Government Travel Charge Card Program</w:t>
      </w:r>
    </w:p>
    <w:p w14:paraId="049B2470" w14:textId="42BA5AEA" w:rsidR="00462113" w:rsidRDefault="00955627" w:rsidP="004621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following:</w:t>
      </w:r>
    </w:p>
    <w:p w14:paraId="023E9B34" w14:textId="62AC179C" w:rsidR="00955627" w:rsidRDefault="00955627" w:rsidP="00955627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7F12B01B" w14:textId="7CC4EB52" w:rsidR="00955627" w:rsidRDefault="00955627" w:rsidP="00955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all the provisions</w:t>
      </w:r>
    </w:p>
    <w:p w14:paraId="29849763" w14:textId="56E04E83" w:rsidR="00955627" w:rsidRDefault="00955627" w:rsidP="00955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Signature</w:t>
      </w:r>
    </w:p>
    <w:p w14:paraId="7630EAD4" w14:textId="0FD80756" w:rsidR="00955627" w:rsidRDefault="00955627" w:rsidP="00955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Printed Name</w:t>
      </w:r>
    </w:p>
    <w:p w14:paraId="6D9E21B7" w14:textId="4E016407" w:rsidR="00955627" w:rsidRDefault="00955627" w:rsidP="00955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26672D6C" w14:textId="32DCFC59" w:rsidR="00955627" w:rsidRDefault="00955627" w:rsidP="0095562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Title</w:t>
      </w:r>
    </w:p>
    <w:p w14:paraId="62C9A4CB" w14:textId="761023BE" w:rsidR="00955627" w:rsidRDefault="00955627" w:rsidP="00955627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14:paraId="643817F2" w14:textId="30658BE4" w:rsidR="00955627" w:rsidRDefault="00955627" w:rsidP="0095562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the VA Form 0933 to your supervisor for the following:</w:t>
      </w:r>
    </w:p>
    <w:p w14:paraId="42B46565" w14:textId="6AD2D2E7" w:rsidR="00955627" w:rsidRDefault="00955627" w:rsidP="00955627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34F1E99F" w14:textId="03C99589" w:rsidR="00955627" w:rsidRDefault="00955627" w:rsidP="00955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Supervisor’s Signature</w:t>
      </w:r>
    </w:p>
    <w:p w14:paraId="677A51C1" w14:textId="75390FCE" w:rsidR="00955627" w:rsidRDefault="00955627" w:rsidP="00955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Supervisor’s Printed Name</w:t>
      </w:r>
    </w:p>
    <w:p w14:paraId="29203CFC" w14:textId="7DFC1647" w:rsidR="00955627" w:rsidRDefault="00955627" w:rsidP="00955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4AEF9E06" w14:textId="45928558" w:rsidR="00955627" w:rsidRDefault="00955627" w:rsidP="009556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Supervisor’s Title</w:t>
      </w:r>
    </w:p>
    <w:p w14:paraId="21126766" w14:textId="6CAC6B7B" w:rsidR="00955627" w:rsidRDefault="00955627" w:rsidP="00955627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2DA43F93" w14:textId="42D8DA49" w:rsidR="00955627" w:rsidRDefault="00607E5D" w:rsidP="0095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955627" w:rsidRPr="0095562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VA Form 0868</w:t>
        </w:r>
      </w:hyperlink>
      <w:r w:rsidR="00955627" w:rsidRPr="00955627">
        <w:rPr>
          <w:rFonts w:ascii="Times New Roman" w:hAnsi="Times New Roman" w:cs="Times New Roman"/>
          <w:b/>
          <w:bCs/>
          <w:sz w:val="24"/>
          <w:szCs w:val="24"/>
        </w:rPr>
        <w:t xml:space="preserve"> – Credit Worthiness Evaluation</w:t>
      </w:r>
    </w:p>
    <w:p w14:paraId="143AEDE7" w14:textId="0E48F15B" w:rsidR="00955627" w:rsidRDefault="00955627" w:rsidP="009556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</w:t>
      </w:r>
    </w:p>
    <w:p w14:paraId="1F5FDC6B" w14:textId="3B97BCBA" w:rsidR="00955627" w:rsidRDefault="00955627" w:rsidP="00955627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47300CD4" w14:textId="3107347A" w:rsidR="00955627" w:rsidRDefault="00955627" w:rsidP="00955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Blocks 1-4</w:t>
      </w:r>
    </w:p>
    <w:p w14:paraId="7C74F11A" w14:textId="3ABD3CDC" w:rsidR="00955627" w:rsidRDefault="00955627" w:rsidP="00955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5, if applicable</w:t>
      </w:r>
    </w:p>
    <w:p w14:paraId="08D4A901" w14:textId="45E913D2" w:rsidR="00955627" w:rsidRDefault="00955627" w:rsidP="0095562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Blocks 6-10</w:t>
      </w:r>
    </w:p>
    <w:p w14:paraId="19AA26EC" w14:textId="2FA3F816" w:rsidR="00955627" w:rsidRDefault="00955627" w:rsidP="00955627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14:paraId="4071415A" w14:textId="75723E2C" w:rsidR="00955627" w:rsidRDefault="00955627" w:rsidP="009556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 only if you selected “Denied” in Section I block 1</w:t>
      </w:r>
    </w:p>
    <w:p w14:paraId="3AC80589" w14:textId="268933CF" w:rsidR="00955627" w:rsidRDefault="00955627" w:rsidP="00955627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78955A45" w14:textId="6FF59BED" w:rsidR="00955627" w:rsidRDefault="00955627" w:rsidP="009556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Station 101 employees, submit the documents to the Office of Financial Management, Travel Mailbox: </w:t>
      </w:r>
      <w:hyperlink r:id="rId16" w:history="1">
        <w:r w:rsidRPr="00955627">
          <w:rPr>
            <w:rStyle w:val="Hyperlink"/>
            <w:rFonts w:ascii="Times New Roman" w:hAnsi="Times New Roman" w:cs="Times New Roman"/>
            <w:sz w:val="24"/>
            <w:szCs w:val="24"/>
          </w:rPr>
          <w:t>VAVBAWAS/CO/241C/TRAVEL</w:t>
        </w:r>
      </w:hyperlink>
    </w:p>
    <w:p w14:paraId="2D0B4519" w14:textId="1871A26E" w:rsidR="00955627" w:rsidRPr="00607E5D" w:rsidRDefault="00955627" w:rsidP="001A19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7E5D">
        <w:rPr>
          <w:rFonts w:ascii="Times New Roman" w:hAnsi="Times New Roman" w:cs="Times New Roman"/>
          <w:sz w:val="24"/>
          <w:szCs w:val="24"/>
        </w:rPr>
        <w:t>For Regional Office employees, submit the documents to your local Travel A/OPC.</w:t>
      </w:r>
    </w:p>
    <w:sectPr w:rsidR="00955627" w:rsidRPr="00607E5D" w:rsidSect="00B14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3DF"/>
    <w:multiLevelType w:val="hybridMultilevel"/>
    <w:tmpl w:val="07D853BC"/>
    <w:lvl w:ilvl="0" w:tplc="4E464770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7C23F0"/>
    <w:multiLevelType w:val="hybridMultilevel"/>
    <w:tmpl w:val="8AA4154E"/>
    <w:lvl w:ilvl="0" w:tplc="F322E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F1416"/>
    <w:multiLevelType w:val="hybridMultilevel"/>
    <w:tmpl w:val="F13E7D64"/>
    <w:lvl w:ilvl="0" w:tplc="3880123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7446B2"/>
    <w:multiLevelType w:val="hybridMultilevel"/>
    <w:tmpl w:val="DA161E56"/>
    <w:lvl w:ilvl="0" w:tplc="9370A1D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9646CE"/>
    <w:multiLevelType w:val="hybridMultilevel"/>
    <w:tmpl w:val="B04E10BE"/>
    <w:lvl w:ilvl="0" w:tplc="6688D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26E"/>
    <w:multiLevelType w:val="hybridMultilevel"/>
    <w:tmpl w:val="EEFE2A86"/>
    <w:lvl w:ilvl="0" w:tplc="27902A9C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99C0669"/>
    <w:multiLevelType w:val="hybridMultilevel"/>
    <w:tmpl w:val="78EEA380"/>
    <w:lvl w:ilvl="0" w:tplc="B8CE67BE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EFC3945"/>
    <w:multiLevelType w:val="hybridMultilevel"/>
    <w:tmpl w:val="5808A99E"/>
    <w:lvl w:ilvl="0" w:tplc="85688B4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F132F02"/>
    <w:multiLevelType w:val="hybridMultilevel"/>
    <w:tmpl w:val="29EA4EF0"/>
    <w:lvl w:ilvl="0" w:tplc="B9A8E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0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4C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0D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A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CB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A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6E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88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257DC4"/>
    <w:multiLevelType w:val="hybridMultilevel"/>
    <w:tmpl w:val="E452A936"/>
    <w:lvl w:ilvl="0" w:tplc="EBAA7E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1D13B8"/>
    <w:multiLevelType w:val="hybridMultilevel"/>
    <w:tmpl w:val="AEC2F17E"/>
    <w:lvl w:ilvl="0" w:tplc="AE3E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33B64"/>
    <w:multiLevelType w:val="hybridMultilevel"/>
    <w:tmpl w:val="4002185E"/>
    <w:lvl w:ilvl="0" w:tplc="53986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49C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63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25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C5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C2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E63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C3E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898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67881"/>
    <w:multiLevelType w:val="hybridMultilevel"/>
    <w:tmpl w:val="DC706D7C"/>
    <w:lvl w:ilvl="0" w:tplc="E95E5C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E685F"/>
    <w:multiLevelType w:val="hybridMultilevel"/>
    <w:tmpl w:val="85C8B5C4"/>
    <w:lvl w:ilvl="0" w:tplc="C6403B0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6F4B5F"/>
    <w:multiLevelType w:val="hybridMultilevel"/>
    <w:tmpl w:val="EF6C8050"/>
    <w:lvl w:ilvl="0" w:tplc="4CD0153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E9F6901"/>
    <w:multiLevelType w:val="hybridMultilevel"/>
    <w:tmpl w:val="FB4EA7EA"/>
    <w:lvl w:ilvl="0" w:tplc="D3C02E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476CF8"/>
    <w:multiLevelType w:val="hybridMultilevel"/>
    <w:tmpl w:val="66600640"/>
    <w:lvl w:ilvl="0" w:tplc="671C00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684592C"/>
    <w:multiLevelType w:val="hybridMultilevel"/>
    <w:tmpl w:val="5DD090E8"/>
    <w:lvl w:ilvl="0" w:tplc="728619DC">
      <w:start w:val="1"/>
      <w:numFmt w:val="lowerRoman"/>
      <w:lvlText w:val="%1."/>
      <w:lvlJc w:val="left"/>
      <w:pPr>
        <w:ind w:left="32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EB3387B"/>
    <w:multiLevelType w:val="hybridMultilevel"/>
    <w:tmpl w:val="B8588D78"/>
    <w:lvl w:ilvl="0" w:tplc="FA12255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50655F8"/>
    <w:multiLevelType w:val="hybridMultilevel"/>
    <w:tmpl w:val="21E0EA36"/>
    <w:lvl w:ilvl="0" w:tplc="96AE1C1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DC5052"/>
    <w:multiLevelType w:val="hybridMultilevel"/>
    <w:tmpl w:val="620CFAD2"/>
    <w:lvl w:ilvl="0" w:tplc="DFEAC2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50213"/>
    <w:multiLevelType w:val="hybridMultilevel"/>
    <w:tmpl w:val="563A79D6"/>
    <w:lvl w:ilvl="0" w:tplc="03A4134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05254A"/>
    <w:multiLevelType w:val="hybridMultilevel"/>
    <w:tmpl w:val="318C5490"/>
    <w:lvl w:ilvl="0" w:tplc="33E897E2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AF31E24"/>
    <w:multiLevelType w:val="hybridMultilevel"/>
    <w:tmpl w:val="F81A87AA"/>
    <w:lvl w:ilvl="0" w:tplc="D31A1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20"/>
  </w:num>
  <w:num w:numId="10">
    <w:abstractNumId w:val="23"/>
  </w:num>
  <w:num w:numId="11">
    <w:abstractNumId w:val="19"/>
  </w:num>
  <w:num w:numId="12">
    <w:abstractNumId w:val="21"/>
  </w:num>
  <w:num w:numId="13">
    <w:abstractNumId w:val="15"/>
  </w:num>
  <w:num w:numId="14">
    <w:abstractNumId w:val="9"/>
  </w:num>
  <w:num w:numId="15">
    <w:abstractNumId w:val="16"/>
  </w:num>
  <w:num w:numId="16">
    <w:abstractNumId w:val="0"/>
  </w:num>
  <w:num w:numId="17">
    <w:abstractNumId w:val="12"/>
  </w:num>
  <w:num w:numId="18">
    <w:abstractNumId w:val="22"/>
  </w:num>
  <w:num w:numId="19">
    <w:abstractNumId w:val="17"/>
  </w:num>
  <w:num w:numId="20">
    <w:abstractNumId w:val="5"/>
  </w:num>
  <w:num w:numId="21">
    <w:abstractNumId w:val="14"/>
  </w:num>
  <w:num w:numId="22">
    <w:abstractNumId w:val="7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9A"/>
    <w:rsid w:val="0024656D"/>
    <w:rsid w:val="002A3B22"/>
    <w:rsid w:val="003E2302"/>
    <w:rsid w:val="0045529E"/>
    <w:rsid w:val="00462113"/>
    <w:rsid w:val="0051344A"/>
    <w:rsid w:val="00607E5D"/>
    <w:rsid w:val="00610B17"/>
    <w:rsid w:val="0068170F"/>
    <w:rsid w:val="00955627"/>
    <w:rsid w:val="009F6D48"/>
    <w:rsid w:val="00B149B2"/>
    <w:rsid w:val="00B2589A"/>
    <w:rsid w:val="00BA70A2"/>
    <w:rsid w:val="00E70AD9"/>
    <w:rsid w:val="00E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8518"/>
  <w15:chartTrackingRefBased/>
  <w15:docId w15:val="{2FA2CA39-6D40-46AC-B392-E71510D1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93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0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8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656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sbank.com/dam/documents/pdf/commercial-banking/government-forms/CPS-GSA-Ci-Travel-Cardholder-Setup-Form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AVBAWAS/CO/241C/TRAV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aww.cpm.fsc.va.gov/prweb/webagent/app/default/DrBbxuwfn6I9W0w5VcIP-PdAMUN-Xn9rb_V0RFD3y3o*/!STANDARD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vaww.va.gov/vaforms/va/pdf/VA0868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hcm03.ns2cloud.com/sf/start?_s.crb=E5TqEKRvG0uI%252f8D6Jh5xOI8zpzWVO39FpIZfyJtgbO4%253d" TargetMode="External"/><Relationship Id="rId14" Type="http://schemas.openxmlformats.org/officeDocument/2006/relationships/hyperlink" Target="https://vaww.va.gov/vaforms/va/pdf/VA093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B96E-FA86-43F4-BBEE-9A82BF8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Poe, Nathaniel D.</dc:creator>
  <cp:keywords/>
  <dc:description/>
  <cp:lastModifiedBy>Bradley, Autumn R., VBAVACO</cp:lastModifiedBy>
  <cp:revision>2</cp:revision>
  <dcterms:created xsi:type="dcterms:W3CDTF">2022-08-01T19:45:00Z</dcterms:created>
  <dcterms:modified xsi:type="dcterms:W3CDTF">2022-08-01T19:45:00Z</dcterms:modified>
</cp:coreProperties>
</file>