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42B284AB" w:rsidR="001476FD" w:rsidRPr="006103FF" w:rsidRDefault="006C5DA9" w:rsidP="000811E5">
      <w:pPr>
        <w:jc w:val="center"/>
        <w:rPr>
          <w:b/>
          <w:bCs/>
          <w:sz w:val="32"/>
        </w:rPr>
      </w:pPr>
      <w:r w:rsidRPr="006C5DA9">
        <w:rPr>
          <w:b/>
          <w:bCs/>
          <w:sz w:val="32"/>
        </w:rPr>
        <w:t>Initial Appointment Field Examinations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119061E2" w:rsidR="00F1754E" w:rsidRPr="00A318B6" w:rsidRDefault="006C5DA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01F38EF" w:rsidR="00F1754E" w:rsidRDefault="006C5DA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5D9DFD23" w:rsidR="00F1754E" w:rsidRDefault="006C5DA9">
            <w:pPr>
              <w:jc w:val="center"/>
            </w:pPr>
            <w:r>
              <w:t>3/2021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120AE8B1" w:rsidR="003B7B62" w:rsidRPr="00A318B6" w:rsidRDefault="003008ED" w:rsidP="00460C0D">
            <w:pPr>
              <w:pStyle w:val="ListParagraph"/>
              <w:ind w:left="0"/>
            </w:pPr>
            <w:r>
              <w:t>Update</w:t>
            </w:r>
            <w:r w:rsidR="00831245">
              <w:t>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37A55BDC" w:rsidR="003B7B62" w:rsidRDefault="003008E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0DDA25F4" w:rsidR="003B7B62" w:rsidRDefault="003008ED">
            <w:pPr>
              <w:jc w:val="center"/>
            </w:pPr>
            <w:r>
              <w:t>8/2022</w:t>
            </w: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0E3DD4E9" w:rsidR="003B7B62" w:rsidRPr="00A318B6" w:rsidRDefault="00B934E4" w:rsidP="00460C0D">
            <w:pPr>
              <w:pStyle w:val="ListParagraph"/>
              <w:ind w:left="0"/>
            </w:pPr>
            <w:r>
              <w:t>Update</w:t>
            </w:r>
            <w:r w:rsidR="00831245">
              <w:t>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3D908792" w:rsidR="003B7B62" w:rsidRDefault="00B934E4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07DC6626" w:rsidR="003B7B62" w:rsidRDefault="00B934E4">
            <w:pPr>
              <w:jc w:val="center"/>
            </w:pPr>
            <w:r>
              <w:t>9/2022</w:t>
            </w:r>
          </w:p>
        </w:tc>
      </w:tr>
      <w:tr w:rsidR="003008ED" w14:paraId="6A836C9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35E4FD0" w14:textId="0EB76AFF" w:rsidR="003008ED" w:rsidRPr="00A318B6" w:rsidRDefault="00831245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28D03A" w14:textId="77777777" w:rsidR="003008ED" w:rsidRDefault="003008ED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CC92FF8" w14:textId="77777777" w:rsidR="003008ED" w:rsidRDefault="003008ED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D41E9FA" w14:textId="77777777" w:rsidR="003008ED" w:rsidRDefault="003008ED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4B9EE18" w14:textId="2D90801F" w:rsidR="003008ED" w:rsidRDefault="00831245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BEFD320" w14:textId="0AC3DA15" w:rsidR="003008ED" w:rsidRDefault="00831245">
            <w:pPr>
              <w:jc w:val="center"/>
            </w:pPr>
            <w:r>
              <w:t>3/2023</w:t>
            </w:r>
          </w:p>
        </w:tc>
      </w:tr>
      <w:tr w:rsidR="00831245" w14:paraId="7D46880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CC9D947" w14:textId="634C9C3A" w:rsidR="00831245" w:rsidRDefault="00A251A6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6A13A95" w14:textId="77777777" w:rsidR="00831245" w:rsidRDefault="00831245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2512C09" w14:textId="77777777" w:rsidR="00831245" w:rsidRDefault="00831245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13412B" w14:textId="77777777" w:rsidR="00831245" w:rsidRDefault="00831245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0B7D7AE" w14:textId="0D12575B" w:rsidR="00831245" w:rsidRDefault="00A251A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7D9E581" w14:textId="205DB7F5" w:rsidR="00831245" w:rsidRDefault="00A251A6">
            <w:pPr>
              <w:jc w:val="center"/>
            </w:pPr>
            <w:r>
              <w:t>4/2023</w:t>
            </w:r>
          </w:p>
        </w:tc>
      </w:tr>
      <w:tr w:rsidR="00A251A6" w14:paraId="3677C5F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7112EA0" w14:textId="77777777" w:rsidR="00A251A6" w:rsidRDefault="00A251A6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936A4DD" w14:textId="77777777" w:rsidR="00A251A6" w:rsidRDefault="00A251A6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05F8BF9" w14:textId="77777777" w:rsidR="00A251A6" w:rsidRDefault="00A251A6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C89B98D" w14:textId="77777777" w:rsidR="00A251A6" w:rsidRDefault="00A251A6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AA05E38" w14:textId="77777777" w:rsidR="00A251A6" w:rsidRDefault="00A251A6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54B57E6" w14:textId="77777777" w:rsidR="00A251A6" w:rsidRDefault="00A251A6">
            <w:pPr>
              <w:jc w:val="center"/>
            </w:pPr>
          </w:p>
        </w:tc>
      </w:tr>
      <w:tr w:rsidR="00B934E4" w14:paraId="5404B249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5A76489" w14:textId="77777777" w:rsidR="00B934E4" w:rsidRPr="00A318B6" w:rsidRDefault="00B934E4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1C8AF51" w14:textId="77777777" w:rsidR="00B934E4" w:rsidRDefault="00B934E4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AFA7E35" w14:textId="77777777" w:rsidR="00B934E4" w:rsidRDefault="00B934E4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C8918A" w14:textId="77777777" w:rsidR="00B934E4" w:rsidRDefault="00B934E4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784569E" w14:textId="77777777" w:rsidR="00B934E4" w:rsidRDefault="00B934E4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AFBAC0F" w14:textId="77777777" w:rsidR="00B934E4" w:rsidRDefault="00B934E4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F12A" w14:textId="77777777" w:rsidR="00096844" w:rsidRDefault="00096844">
      <w:r>
        <w:separator/>
      </w:r>
    </w:p>
  </w:endnote>
  <w:endnote w:type="continuationSeparator" w:id="0">
    <w:p w14:paraId="1AEEFEB8" w14:textId="77777777" w:rsidR="00096844" w:rsidRDefault="0009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4559" w14:textId="77777777" w:rsidR="00096844" w:rsidRDefault="00096844">
      <w:r>
        <w:separator/>
      </w:r>
    </w:p>
  </w:footnote>
  <w:footnote w:type="continuationSeparator" w:id="0">
    <w:p w14:paraId="3BF3525A" w14:textId="77777777" w:rsidR="00096844" w:rsidRDefault="0009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7B3E7977" w:rsidR="001476FD" w:rsidRDefault="006C5DA9" w:rsidP="006C5DA9">
    <w:pPr>
      <w:pStyle w:val="Header"/>
      <w:spacing w:after="240"/>
      <w:jc w:val="center"/>
      <w:rPr>
        <w:b/>
        <w:bCs/>
        <w:color w:val="FF0000"/>
      </w:rPr>
    </w:pPr>
    <w:r w:rsidRPr="006C5DA9">
      <w:t>Initial Appointment Field Examinations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80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96844"/>
    <w:rsid w:val="000E452A"/>
    <w:rsid w:val="000F5ADB"/>
    <w:rsid w:val="00145939"/>
    <w:rsid w:val="001476FD"/>
    <w:rsid w:val="002D3ED2"/>
    <w:rsid w:val="002E6A7C"/>
    <w:rsid w:val="003008ED"/>
    <w:rsid w:val="003B7B62"/>
    <w:rsid w:val="004221FE"/>
    <w:rsid w:val="00455903"/>
    <w:rsid w:val="00460C0D"/>
    <w:rsid w:val="004C1FFF"/>
    <w:rsid w:val="004E1DB9"/>
    <w:rsid w:val="0050105F"/>
    <w:rsid w:val="005A3773"/>
    <w:rsid w:val="005A4A26"/>
    <w:rsid w:val="0060422E"/>
    <w:rsid w:val="006103FF"/>
    <w:rsid w:val="0066417C"/>
    <w:rsid w:val="006658C0"/>
    <w:rsid w:val="006C5DA9"/>
    <w:rsid w:val="007F14AA"/>
    <w:rsid w:val="00831245"/>
    <w:rsid w:val="008626E0"/>
    <w:rsid w:val="008D0F64"/>
    <w:rsid w:val="00924C87"/>
    <w:rsid w:val="00927E89"/>
    <w:rsid w:val="0093585D"/>
    <w:rsid w:val="00937C49"/>
    <w:rsid w:val="00941B16"/>
    <w:rsid w:val="009D0367"/>
    <w:rsid w:val="00A027AB"/>
    <w:rsid w:val="00A251A6"/>
    <w:rsid w:val="00A274C0"/>
    <w:rsid w:val="00A318B6"/>
    <w:rsid w:val="00A41BE8"/>
    <w:rsid w:val="00A57746"/>
    <w:rsid w:val="00AB55EB"/>
    <w:rsid w:val="00B23C09"/>
    <w:rsid w:val="00B934E4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77D7F"/>
    <w:rsid w:val="00D90E78"/>
    <w:rsid w:val="00E0796F"/>
    <w:rsid w:val="00E34598"/>
    <w:rsid w:val="00F0184C"/>
    <w:rsid w:val="00F02651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Appointment Field Examinations List of Changes</vt:lpstr>
    </vt:vector>
  </TitlesOfParts>
  <Company>Veterans Benefits Administration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Appointment Field Examinations List of Changes</dc:title>
  <dc:subject>FE, LIE</dc:subject>
  <dc:creator>Department of Veterans Affairs, Veterans Benefits Administration, Fiduciary Service, STAFF</dc:creator>
  <cp:keywords/>
  <dc:description/>
  <cp:lastModifiedBy>Kathy Poole</cp:lastModifiedBy>
  <cp:revision>6</cp:revision>
  <cp:lastPrinted>2010-04-29T12:29:00Z</cp:lastPrinted>
  <dcterms:created xsi:type="dcterms:W3CDTF">2021-03-24T15:12:00Z</dcterms:created>
  <dcterms:modified xsi:type="dcterms:W3CDTF">2023-04-07T19:37:00Z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