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3553" w:rsidRDefault="00E609C0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81AC39B" wp14:editId="02B5130B">
                <wp:simplePos x="0" y="0"/>
                <wp:positionH relativeFrom="page">
                  <wp:posOffset>3343275</wp:posOffset>
                </wp:positionH>
                <wp:positionV relativeFrom="page">
                  <wp:posOffset>2543175</wp:posOffset>
                </wp:positionV>
                <wp:extent cx="4305300" cy="734377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05300" cy="734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2269D" w:rsidRDefault="00267C60" w:rsidP="00C53CD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Opening </w:t>
                            </w:r>
                            <w:r w:rsidR="00290B1F"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Remarks</w:t>
                            </w:r>
                          </w:p>
                          <w:p w:rsidR="00344D34" w:rsidRPr="00D2269D" w:rsidRDefault="00552284" w:rsidP="00273219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David Hannigan</w:t>
                            </w:r>
                            <w:r w:rsidR="00186F96"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86F96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Q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RT Chief</w:t>
                            </w:r>
                            <w:r w:rsidR="008F56B9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, Program Review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Female Sexual Arousal Disorder (FSAD)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Maruta Grean,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Performance Specialist, DEMO</w:t>
                            </w:r>
                          </w:p>
                          <w:p w:rsidR="00F871A2" w:rsidRPr="00D2269D" w:rsidRDefault="00F871A2" w:rsidP="00BE6EF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A61C3" w:rsidRPr="00D2269D" w:rsidRDefault="00CB22AD" w:rsidP="004A61C3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Dependency Questio</w:t>
                            </w:r>
                            <w:r w:rsidR="006B05A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naire Processing</w:t>
                            </w:r>
                          </w:p>
                          <w:p w:rsidR="004A61C3" w:rsidRPr="00D2269D" w:rsidRDefault="00CB22AD" w:rsidP="004A61C3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Isabelle Brisendine</w:t>
                            </w:r>
                            <w:r w:rsidR="004A61C3"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Authorization</w:t>
                            </w:r>
                            <w:r w:rsidR="00126D72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Quality Consultant</w:t>
                            </w:r>
                            <w:r w:rsidR="004A61C3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Program Review</w:t>
                            </w:r>
                          </w:p>
                          <w:p w:rsidR="004A61C3" w:rsidRPr="00D2269D" w:rsidRDefault="004A61C3" w:rsidP="004A61C3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Future School Attendance</w:t>
                            </w:r>
                            <w:r w:rsidR="00552284" w:rsidRPr="0055228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228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&amp; VA Form 21-674b 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Radine Mace</w:t>
                            </w: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Authorization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Quality Consultant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83FE1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Program Review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Poll Question – </w:t>
                            </w:r>
                            <w:r w:rsidR="006B05A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Prison Match Development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Cindy Windham,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Senior Authorization Quality Review Specialist,</w:t>
                            </w:r>
                            <w:r w:rsidR="00552284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QRT, Program Review</w:t>
                            </w:r>
                          </w:p>
                          <w:p w:rsidR="00D2269D" w:rsidRPr="00D2269D" w:rsidRDefault="00D2269D" w:rsidP="00D2269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84D50" w:rsidRPr="00D2269D" w:rsidRDefault="00CB22AD" w:rsidP="00384D50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Quality Review &amp; Consistency</w:t>
                            </w:r>
                          </w:p>
                          <w:p w:rsidR="00384D50" w:rsidRPr="00D2269D" w:rsidRDefault="00CB22AD" w:rsidP="00182471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George Boyd</w:t>
                            </w:r>
                            <w:r w:rsidR="00983A4B"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Consultant, Quality Review &amp; Consistency Staff</w:t>
                            </w:r>
                          </w:p>
                          <w:p w:rsidR="00CB22AD" w:rsidRPr="00D2269D" w:rsidRDefault="00CB22AD" w:rsidP="00CB22A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B22AD" w:rsidRPr="00D2269D" w:rsidRDefault="006B05A9" w:rsidP="00CB22A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ASPEN Reporting Time Limits</w:t>
                            </w:r>
                          </w:p>
                          <w:p w:rsidR="00CB22AD" w:rsidRPr="00D2269D" w:rsidRDefault="00CB22AD" w:rsidP="00CB22A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Richard Osborne, </w:t>
                            </w:r>
                            <w:r w:rsidR="00552284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Lead Quality Review and Consistency Consultant, Quali</w:t>
                            </w:r>
                            <w:r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ty Review &amp; Consistency Staff</w:t>
                            </w:r>
                          </w:p>
                          <w:p w:rsidR="005D3DB3" w:rsidRPr="00D2269D" w:rsidRDefault="005D3DB3" w:rsidP="005D3DB3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D104A" w:rsidRPr="00D2269D" w:rsidRDefault="00126D72" w:rsidP="007D104A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QRT Q-Tips</w:t>
                            </w:r>
                          </w:p>
                          <w:p w:rsidR="007D104A" w:rsidRPr="00D2269D" w:rsidRDefault="00126D72" w:rsidP="00126D72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David Hannigan </w:t>
                            </w:r>
                          </w:p>
                          <w:p w:rsidR="00182471" w:rsidRPr="00D2269D" w:rsidRDefault="00182471" w:rsidP="0018247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3850" w:rsidRPr="00D2269D" w:rsidRDefault="00B34408" w:rsidP="009C3850">
                            <w:pPr>
                              <w:pStyle w:val="NoSpacing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Questions</w:t>
                            </w:r>
                            <w:r w:rsidR="00F32809"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&amp; Answers</w:t>
                            </w:r>
                          </w:p>
                          <w:p w:rsidR="00B44828" w:rsidRPr="00D2269D" w:rsidRDefault="00627840" w:rsidP="000E4B5F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Quality Call Presenters</w:t>
                            </w:r>
                          </w:p>
                          <w:p w:rsidR="00F871A2" w:rsidRPr="00D2269D" w:rsidRDefault="00F871A2" w:rsidP="0057772B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7772B" w:rsidRPr="00D2269D" w:rsidRDefault="0057772B" w:rsidP="0057772B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Closing </w:t>
                            </w:r>
                            <w:r w:rsidR="00B551DA"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Remarks</w:t>
                            </w:r>
                          </w:p>
                          <w:p w:rsidR="0057772B" w:rsidRPr="00D2269D" w:rsidRDefault="0023275D" w:rsidP="0057772B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John Capozzi</w:t>
                            </w:r>
                            <w:r w:rsidR="0057772B"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,</w:t>
                            </w:r>
                            <w:r w:rsidR="0057772B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Assistant Director</w:t>
                            </w:r>
                            <w:r w:rsidR="00895846" w:rsidRPr="00D2269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, Quality Assurance</w:t>
                            </w:r>
                          </w:p>
                          <w:p w:rsidR="00F871A2" w:rsidRPr="00D2269D" w:rsidRDefault="00F871A2" w:rsidP="0039251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92517" w:rsidRPr="00D2269D" w:rsidRDefault="00392517" w:rsidP="00392517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D2269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TMS and Next Quality Call Information</w:t>
                            </w:r>
                          </w:p>
                          <w:p w:rsidR="007053BE" w:rsidRDefault="00392517" w:rsidP="001C7C21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 w:rsidRPr="00D2269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David Hannigan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3.25pt;margin-top:200.25pt;width:339pt;height:578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281DD36B" w14:textId="77777777" w:rsidR="00B44828" w:rsidRPr="00D2269D" w:rsidRDefault="00267C60" w:rsidP="00C53CD6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Opening </w:t>
                      </w:r>
                      <w:r w:rsidR="00290B1F"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Remarks</w:t>
                      </w:r>
                    </w:p>
                    <w:p w14:paraId="1B446C91" w14:textId="6EFA56FC" w:rsidR="00344D34" w:rsidRPr="00D2269D" w:rsidRDefault="00552284" w:rsidP="00273219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David Hannigan</w:t>
                      </w:r>
                      <w:r w:rsidR="00186F96"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186F96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Q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RT Chief</w:t>
                      </w:r>
                      <w:r w:rsidR="008F56B9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, Program Review</w:t>
                      </w:r>
                    </w:p>
                    <w:p w14:paraId="1E754659" w14:textId="77777777" w:rsidR="00D2269D" w:rsidRPr="00D2269D" w:rsidRDefault="00D2269D" w:rsidP="00D2269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4187543" w14:textId="77777777" w:rsidR="00D2269D" w:rsidRPr="00D2269D" w:rsidRDefault="00D2269D" w:rsidP="00D2269D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Female Sexual Arousal Disorder (FSAD)</w:t>
                      </w:r>
                    </w:p>
                    <w:p w14:paraId="09575646" w14:textId="77777777" w:rsidR="00D2269D" w:rsidRPr="00D2269D" w:rsidRDefault="00D2269D" w:rsidP="00D2269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Maruta Grean,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Performance Specialist, DEMO</w:t>
                      </w:r>
                    </w:p>
                    <w:p w14:paraId="2B05AF19" w14:textId="77777777" w:rsidR="00F871A2" w:rsidRPr="00D2269D" w:rsidRDefault="00F871A2" w:rsidP="00BE6EF8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0263D47" w14:textId="06D06DFC" w:rsidR="004A61C3" w:rsidRPr="00D2269D" w:rsidRDefault="00CB22AD" w:rsidP="004A61C3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Dependency Questio</w:t>
                      </w:r>
                      <w:r w:rsidR="006B05A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n</w:t>
                      </w: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naire Processing</w:t>
                      </w:r>
                    </w:p>
                    <w:p w14:paraId="0609B3C0" w14:textId="38724414" w:rsidR="004A61C3" w:rsidRPr="00D2269D" w:rsidRDefault="00CB22AD" w:rsidP="004A61C3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>Isabelle Brisendine</w:t>
                      </w:r>
                      <w:r w:rsidR="004A61C3"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Authorization</w:t>
                      </w:r>
                      <w:r w:rsidR="00126D72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Quality Consultant</w:t>
                      </w:r>
                      <w:r w:rsidR="004A61C3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,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Program Review</w:t>
                      </w:r>
                    </w:p>
                    <w:p w14:paraId="3D41700B" w14:textId="77777777" w:rsidR="004A61C3" w:rsidRPr="00D2269D" w:rsidRDefault="004A61C3" w:rsidP="004A61C3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F3BCB95" w14:textId="73CBEDF8" w:rsidR="00D2269D" w:rsidRPr="00D2269D" w:rsidRDefault="00D2269D" w:rsidP="00D2269D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Future School Attendance</w:t>
                      </w:r>
                      <w:r w:rsidR="00552284" w:rsidRPr="0055228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5228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&amp;</w:t>
                      </w:r>
                      <w:r w:rsidR="00552284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VA Form 21-674b </w:t>
                      </w:r>
                    </w:p>
                    <w:p w14:paraId="73FDE03A" w14:textId="50812CF4" w:rsidR="00D2269D" w:rsidRPr="00D2269D" w:rsidRDefault="00D2269D" w:rsidP="00D2269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Radine Mace</w:t>
                      </w: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Authorization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Quality Consultant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, </w:t>
                      </w:r>
                      <w:r w:rsidR="00783FE1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br/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Program Review</w:t>
                      </w:r>
                    </w:p>
                    <w:p w14:paraId="0C86AA8C" w14:textId="77777777" w:rsidR="00D2269D" w:rsidRPr="00D2269D" w:rsidRDefault="00D2269D" w:rsidP="00D2269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5497DF9" w14:textId="2E6BDA8A" w:rsidR="00D2269D" w:rsidRPr="00D2269D" w:rsidRDefault="00D2269D" w:rsidP="00D2269D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Poll Question – </w:t>
                      </w:r>
                      <w:r w:rsidR="006B05A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Prison Match Development</w:t>
                      </w:r>
                    </w:p>
                    <w:p w14:paraId="0F728D61" w14:textId="2EEBFA96" w:rsidR="00D2269D" w:rsidRPr="00D2269D" w:rsidRDefault="00D2269D" w:rsidP="00D2269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Cindy Windham,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Senior Authorization Quality Review Specialist,</w:t>
                      </w:r>
                      <w:r w:rsidR="00552284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QRT, Program Review</w:t>
                      </w:r>
                    </w:p>
                    <w:p w14:paraId="6D900DC0" w14:textId="77777777" w:rsidR="00D2269D" w:rsidRPr="00D2269D" w:rsidRDefault="00D2269D" w:rsidP="00D2269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BC9B408" w14:textId="15957029" w:rsidR="00384D50" w:rsidRPr="00D2269D" w:rsidRDefault="00CB22AD" w:rsidP="00384D50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Quality Review &amp; Consistency</w:t>
                      </w:r>
                    </w:p>
                    <w:p w14:paraId="540C60EF" w14:textId="6B2E1A36" w:rsidR="00384D50" w:rsidRPr="00D2269D" w:rsidRDefault="00CB22AD" w:rsidP="00182471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>George Boyd</w:t>
                      </w:r>
                      <w:r w:rsidR="00983A4B"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Consultant, Quality Review &amp; Consistency Staff</w:t>
                      </w:r>
                    </w:p>
                    <w:p w14:paraId="605EAABC" w14:textId="77777777" w:rsidR="00CB22AD" w:rsidRPr="00D2269D" w:rsidRDefault="00CB22AD" w:rsidP="00CB22A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74D6EDF" w14:textId="2732EC57" w:rsidR="00CB22AD" w:rsidRPr="00D2269D" w:rsidRDefault="006B05A9" w:rsidP="00CB22AD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ASPEN Reporting Time Limits</w:t>
                      </w:r>
                    </w:p>
                    <w:p w14:paraId="70A34E41" w14:textId="4A9F3848" w:rsidR="00CB22AD" w:rsidRPr="00D2269D" w:rsidRDefault="00CB22AD" w:rsidP="00CB22AD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Richard Osborne, </w:t>
                      </w:r>
                      <w:r w:rsidR="00552284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Lead Quality Review and Consistency Consultant, Quali</w:t>
                      </w:r>
                      <w:r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ty Review &amp; Consistency Staff</w:t>
                      </w:r>
                    </w:p>
                    <w:p w14:paraId="39FE04D8" w14:textId="77777777" w:rsidR="005D3DB3" w:rsidRPr="00D2269D" w:rsidRDefault="005D3DB3" w:rsidP="005D3DB3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A920E88" w14:textId="77777777" w:rsidR="007D104A" w:rsidRPr="00D2269D" w:rsidRDefault="00126D72" w:rsidP="007D104A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QRT Q-Tips</w:t>
                      </w:r>
                    </w:p>
                    <w:p w14:paraId="1044518C" w14:textId="7FFAD2B8" w:rsidR="007D104A" w:rsidRPr="00D2269D" w:rsidRDefault="00126D72" w:rsidP="00126D72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David Hannigan </w:t>
                      </w:r>
                    </w:p>
                    <w:p w14:paraId="71B07C07" w14:textId="77777777" w:rsidR="00182471" w:rsidRPr="00D2269D" w:rsidRDefault="00182471" w:rsidP="0018247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5A2664F" w14:textId="77777777" w:rsidR="009C3850" w:rsidRPr="00D2269D" w:rsidRDefault="00B34408" w:rsidP="009C3850">
                      <w:pPr>
                        <w:pStyle w:val="NoSpacing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Questions</w:t>
                      </w:r>
                      <w:r w:rsidR="00F32809"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&amp; Answers</w:t>
                      </w:r>
                    </w:p>
                    <w:p w14:paraId="123BAC2F" w14:textId="77777777" w:rsidR="00B44828" w:rsidRPr="00D2269D" w:rsidRDefault="00627840" w:rsidP="000E4B5F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>Quality Call Presenters</w:t>
                      </w:r>
                    </w:p>
                    <w:p w14:paraId="1649457E" w14:textId="77777777" w:rsidR="00F871A2" w:rsidRPr="00D2269D" w:rsidRDefault="00F871A2" w:rsidP="0057772B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9E9029E" w14:textId="77777777" w:rsidR="0057772B" w:rsidRPr="00D2269D" w:rsidRDefault="0057772B" w:rsidP="0057772B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Closing </w:t>
                      </w:r>
                      <w:r w:rsidR="00B551DA"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Remarks</w:t>
                      </w:r>
                    </w:p>
                    <w:p w14:paraId="3B1645F5" w14:textId="77777777" w:rsidR="0057772B" w:rsidRPr="00D2269D" w:rsidRDefault="0023275D" w:rsidP="0057772B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>John Capozzi</w:t>
                      </w:r>
                      <w:r w:rsidR="0057772B"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>,</w:t>
                      </w:r>
                      <w:r w:rsidR="0057772B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Assistant Director</w:t>
                      </w:r>
                      <w:r w:rsidR="00895846" w:rsidRPr="00D2269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, Quality Assurance</w:t>
                      </w:r>
                    </w:p>
                    <w:p w14:paraId="6086AAAF" w14:textId="77777777" w:rsidR="00F871A2" w:rsidRPr="00D2269D" w:rsidRDefault="00F871A2" w:rsidP="0039251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1A2E691" w14:textId="77777777" w:rsidR="00392517" w:rsidRPr="00D2269D" w:rsidRDefault="00392517" w:rsidP="00392517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D2269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TMS and Next Quality Call Information</w:t>
                      </w:r>
                    </w:p>
                    <w:p w14:paraId="71741CBE" w14:textId="77777777" w:rsidR="007053BE" w:rsidRDefault="00392517" w:rsidP="001C7C21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 w:rsidRPr="00D2269D">
                        <w:rPr>
                          <w:rFonts w:ascii="Tahoma" w:hAnsi="Tahoma" w:cs="Tahoma"/>
                          <w:sz w:val="22"/>
                          <w:szCs w:val="22"/>
                        </w:rPr>
                        <w:t>David Hannigan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EC30B9" wp14:editId="614355F0">
                <wp:simplePos x="0" y="0"/>
                <wp:positionH relativeFrom="page">
                  <wp:posOffset>3459480</wp:posOffset>
                </wp:positionH>
                <wp:positionV relativeFrom="page">
                  <wp:posOffset>1983105</wp:posOffset>
                </wp:positionV>
                <wp:extent cx="1577340" cy="449580"/>
                <wp:effectExtent l="0" t="0" r="381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A06E1B" w:rsidRDefault="0050156B" w:rsidP="00BC18D3">
                            <w:pPr>
                              <w:pStyle w:val="Heading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72888">
                              <w:rPr>
                                <w:color w:val="1F497D" w:themeColor="text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72.4pt;margin-top:156.15pt;width:124.2pt;height:3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9320171" w14:textId="77777777" w:rsidR="00B44828" w:rsidRPr="00A06E1B" w:rsidRDefault="0050156B" w:rsidP="00BC18D3">
                      <w:pPr>
                        <w:pStyle w:val="Heading3"/>
                        <w:jc w:val="center"/>
                        <w:rPr>
                          <w:color w:val="FFFFFF" w:themeColor="background1"/>
                        </w:rPr>
                      </w:pPr>
                      <w:r w:rsidRPr="00C72888">
                        <w:rPr>
                          <w:color w:val="1F497D" w:themeColor="text2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6CCCF16" wp14:editId="1C049E66">
                <wp:simplePos x="0" y="0"/>
                <wp:positionH relativeFrom="page">
                  <wp:posOffset>1196340</wp:posOffset>
                </wp:positionH>
                <wp:positionV relativeFrom="page">
                  <wp:posOffset>2110740</wp:posOffset>
                </wp:positionV>
                <wp:extent cx="6057265" cy="285750"/>
                <wp:effectExtent l="19050" t="19050" r="1968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4.2pt;margin-top:166.2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" fillcolor="white [3212]" strokecolor="#1f497d [3215]" strokeweight="2.25pt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2327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99F1" wp14:editId="7525FD52">
                <wp:simplePos x="0" y="0"/>
                <wp:positionH relativeFrom="page">
                  <wp:posOffset>648269</wp:posOffset>
                </wp:positionH>
                <wp:positionV relativeFrom="page">
                  <wp:posOffset>2388358</wp:posOffset>
                </wp:positionV>
                <wp:extent cx="2609850" cy="725615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5D11B2" w:rsidRDefault="008A6F21" w:rsidP="0023275D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December 9</w:t>
                            </w:r>
                            <w:r w:rsidR="008F54F4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B95AB7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2015</w:t>
                            </w:r>
                          </w:p>
                          <w:p w:rsidR="00B44828" w:rsidRPr="005D11B2" w:rsidRDefault="00FE06E4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2C2BD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:30 pm</w:t>
                            </w:r>
                            <w:r w:rsidR="00AF78B4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</w:t>
                            </w:r>
                            <w:r w:rsidR="00AB08A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="00AD71C2" w:rsidRPr="005D11B2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44828" w:rsidRPr="00F77A20" w:rsidRDefault="006A4C4A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415E1A" w:rsidRPr="00E609C0">
                                <w:rPr>
                                  <w:rStyle w:val="Hyperlink"/>
                                  <w:rFonts w:ascii="Arial Black" w:hAnsi="Arial Black" w:cs="Tahoma"/>
                                  <w:sz w:val="24"/>
                                  <w:szCs w:val="24"/>
                                </w:rPr>
                                <w:t>Online</w:t>
                              </w:r>
                              <w:r w:rsidR="00AD71C2" w:rsidRPr="00E609C0">
                                <w:rPr>
                                  <w:rStyle w:val="Hyperlink"/>
                                  <w:rFonts w:ascii="Arial Black" w:hAnsi="Arial Black" w:cs="Tahoma"/>
                                  <w:sz w:val="24"/>
                                  <w:szCs w:val="24"/>
                                </w:rPr>
                                <w:t xml:space="preserve"> Meeting</w:t>
                              </w:r>
                              <w:r w:rsidR="00B95AB7" w:rsidRPr="00E609C0">
                                <w:rPr>
                                  <w:rStyle w:val="Hyperlink"/>
                                  <w:rFonts w:ascii="Arial Black" w:hAnsi="Arial Black" w:cs="Tahoma"/>
                                  <w:sz w:val="24"/>
                                  <w:szCs w:val="24"/>
                                </w:rPr>
                                <w:t xml:space="preserve"> Link</w:t>
                              </w:r>
                            </w:hyperlink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1-855-767-1051</w:t>
                            </w:r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1C7C21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 ID Code # </w:t>
                            </w:r>
                            <w:r w:rsidR="00E609C0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84185462</w:t>
                            </w:r>
                          </w:p>
                          <w:p w:rsidR="00BC18D3" w:rsidRPr="0023275D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View the PowerPoint presentation by selecting the online meeting link.</w:t>
                            </w: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Listen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the presentation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 using computer audio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AB7" w:rsidRPr="002327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or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telephone line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(*) Computer audio is the preferred method for this presentation.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are using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computer audio or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USB headset connected to your computer to listen, select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Use Lync (integrated audio and video</w:t>
                            </w:r>
                            <w:r w:rsidR="002334CA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4727D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Lync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F43AE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using a telephone line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listen to this meeting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F43AE" w:rsidRPr="0023275D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C18D3" w:rsidRDefault="006A717F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Dial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1-855-767-</w:t>
                            </w:r>
                            <w:r w:rsidR="0063433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1051;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enter the Conference ID code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618AC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then press </w:t>
                            </w:r>
                            <w:r w:rsidR="00273219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C18D3" w:rsidRPr="006618A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#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key.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2.  Select 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Do not join audio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Lync 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Pr="00BC18D3" w:rsidRDefault="00A4727D" w:rsidP="006343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6A717F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  L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og into the online meeting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view the PowerPoint presentation by selecting the online meeting link.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1.05pt;margin-top:188.05pt;width:205.5pt;height:5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" filled="f" stroked="f">
                <v:textbox inset="3.6pt,,3.6pt">
                  <w:txbxContent>
                    <w:p w14:paraId="50CD4102" w14:textId="77777777" w:rsidR="00B44828" w:rsidRPr="005D11B2" w:rsidRDefault="008A6F21" w:rsidP="0023275D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December 9</w:t>
                      </w:r>
                      <w:r w:rsidR="008F54F4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B95AB7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2015</w:t>
                      </w:r>
                    </w:p>
                    <w:p w14:paraId="6D43C86F" w14:textId="77777777" w:rsidR="00B44828" w:rsidRPr="005D11B2" w:rsidRDefault="00FE06E4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2C2BD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:30 pm</w:t>
                      </w:r>
                      <w:r w:rsidR="00AF78B4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(ES</w:t>
                      </w:r>
                      <w:r w:rsidR="00AB08A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="00AD71C2" w:rsidRPr="005D11B2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5C6D3AF1" w14:textId="3397DD48" w:rsidR="00B44828" w:rsidRPr="00F77A20" w:rsidRDefault="00E609C0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0" w:history="1">
                        <w:r w:rsidR="00415E1A" w:rsidRPr="00E609C0">
                          <w:rPr>
                            <w:rStyle w:val="Hyperlink"/>
                            <w:rFonts w:ascii="Arial Black" w:hAnsi="Arial Black" w:cs="Tahoma"/>
                            <w:sz w:val="24"/>
                            <w:szCs w:val="24"/>
                          </w:rPr>
                          <w:t>Online</w:t>
                        </w:r>
                        <w:r w:rsidR="00AD71C2" w:rsidRPr="00E609C0">
                          <w:rPr>
                            <w:rStyle w:val="Hyperlink"/>
                            <w:rFonts w:ascii="Arial Black" w:hAnsi="Arial Black" w:cs="Tahoma"/>
                            <w:sz w:val="24"/>
                            <w:szCs w:val="24"/>
                          </w:rPr>
                          <w:t xml:space="preserve"> Meeting</w:t>
                        </w:r>
                        <w:r w:rsidR="00B95AB7" w:rsidRPr="00E609C0">
                          <w:rPr>
                            <w:rStyle w:val="Hyperlink"/>
                            <w:rFonts w:ascii="Arial Black" w:hAnsi="Arial Black" w:cs="Tahoma"/>
                            <w:sz w:val="24"/>
                            <w:szCs w:val="24"/>
                          </w:rPr>
                          <w:t xml:space="preserve"> Link</w:t>
                        </w:r>
                      </w:hyperlink>
                    </w:p>
                    <w:p w14:paraId="657B09B0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C2F927C" w14:textId="77777777" w:rsidR="00C25CB0" w:rsidRPr="005D11B2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1-855-767-1051</w:t>
                      </w:r>
                    </w:p>
                    <w:p w14:paraId="081367F5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B87CB5D" w14:textId="76193E8F" w:rsidR="00C25CB0" w:rsidRPr="005D11B2" w:rsidRDefault="001C7C21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Conf ID Code # </w:t>
                      </w:r>
                      <w:r w:rsidR="00E609C0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84185462</w:t>
                      </w:r>
                    </w:p>
                    <w:p w14:paraId="539192D0" w14:textId="77777777" w:rsidR="00BC18D3" w:rsidRPr="0023275D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12BA2249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View the PowerPoint presentation by selecting the online meeting link.</w:t>
                      </w:r>
                    </w:p>
                    <w:p w14:paraId="09C21381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572EC30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Listen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the presentation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by using computer audio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95AB7" w:rsidRPr="0023275D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or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a telephone line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54DBF3B5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52153C7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(*) Computer audio is the preferred method for this presentation.</w:t>
                      </w:r>
                    </w:p>
                    <w:p w14:paraId="3A97B7C9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972603A" w14:textId="77777777" w:rsidR="00BC18D3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you are using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computer audio or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 USB headset connected to your computer to listen, select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Use Lync (integrated audio and video</w:t>
                      </w:r>
                      <w:r w:rsidR="002334CA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r w:rsidR="00A4727D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Lync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63E2727A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14E9142" w14:textId="77777777" w:rsidR="00AF43AE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you are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using a telephone line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listen to this meeting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3E2749C6" w14:textId="77777777" w:rsidR="00AF43AE" w:rsidRPr="0023275D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445FEA3" w14:textId="77777777" w:rsidR="00BC18D3" w:rsidRDefault="006A717F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Dial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1-855-767-</w:t>
                      </w:r>
                      <w:r w:rsidR="00634330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1051;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enter the Conference ID code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6618AC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then press </w:t>
                      </w:r>
                      <w:r w:rsidR="00273219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BC18D3" w:rsidRPr="006618A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#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key.</w:t>
                      </w:r>
                    </w:p>
                    <w:p w14:paraId="0C4659A8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1EA3C7B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2.  Select 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Do not join audio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”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Lync 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121EE1E0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5CC01C7" w14:textId="77777777" w:rsidR="00BC18D3" w:rsidRPr="00BC18D3" w:rsidRDefault="00A4727D" w:rsidP="0063433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6A717F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  L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og into the online meeting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view the PowerPoint presentation by selecting the online meeting link.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7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B3056" wp14:editId="310A462F">
                <wp:simplePos x="0" y="0"/>
                <wp:positionH relativeFrom="page">
                  <wp:posOffset>5036820</wp:posOffset>
                </wp:positionH>
                <wp:positionV relativeFrom="page">
                  <wp:posOffset>464820</wp:posOffset>
                </wp:positionV>
                <wp:extent cx="2062480" cy="16383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A06E1B" w:rsidRDefault="00B86FB6" w:rsidP="00F44CBA">
                            <w:pPr>
                              <w:ind w:left="450"/>
                              <w:jc w:val="center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620E58A7" wp14:editId="5B6BEB03">
                                  <wp:extent cx="1548384" cy="1520546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384" cy="152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96.6pt;margin-top:36.6pt;width:162.4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14:paraId="22B310E7" w14:textId="77777777" w:rsidR="00D34F88" w:rsidRPr="00A06E1B" w:rsidRDefault="00B86FB6" w:rsidP="00F44CBA">
                      <w:pPr>
                        <w:ind w:left="450"/>
                        <w:jc w:val="center"/>
                        <w:rPr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533A0B46" wp14:editId="74CF68D9">
                            <wp:extent cx="1548384" cy="1520546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384" cy="152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E32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2334520" wp14:editId="33EFC47A">
                <wp:simplePos x="0" y="0"/>
                <wp:positionH relativeFrom="page">
                  <wp:posOffset>903605</wp:posOffset>
                </wp:positionH>
                <wp:positionV relativeFrom="page">
                  <wp:posOffset>923290</wp:posOffset>
                </wp:positionV>
                <wp:extent cx="4389120" cy="619125"/>
                <wp:effectExtent l="0" t="0" r="0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891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614" w:rsidRPr="00A06E1B" w:rsidRDefault="00FF0614" w:rsidP="00FF0614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F0614">
                              <w:rPr>
                                <w:rFonts w:ascii="Arial" w:hAnsi="Arial" w:cs="Arial"/>
                                <w:color w:val="FF0000"/>
                              </w:rPr>
                              <w:t>Compensation</w:t>
                            </w:r>
                            <w:r w:rsidRPr="00A06E1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FF0614">
                              <w:rPr>
                                <w:rFonts w:ascii="Arial" w:hAnsi="Arial" w:cs="Arial"/>
                                <w:color w:val="FF0000"/>
                              </w:rPr>
                              <w:t>Service</w:t>
                            </w:r>
                          </w:p>
                          <w:p w:rsidR="00FF0614" w:rsidRPr="00A06E1B" w:rsidRDefault="00FF0614" w:rsidP="00CF7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CF75E5"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>Quality</w:t>
                            </w:r>
                            <w:r w:rsidR="00627C74" w:rsidRPr="00A06E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en"/>
                              </w:rPr>
                              <w:t xml:space="preserve"> </w:t>
                            </w:r>
                            <w:r w:rsidRPr="00CF75E5"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71.15pt;margin-top:72.7pt;width:345.6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14:paraId="63B6E5FB" w14:textId="77777777" w:rsidR="00FF0614" w:rsidRPr="00A06E1B" w:rsidRDefault="00FF0614" w:rsidP="00FF0614">
                      <w:pPr>
                        <w:pStyle w:val="Heading1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F0614">
                        <w:rPr>
                          <w:rFonts w:ascii="Arial" w:hAnsi="Arial" w:cs="Arial"/>
                          <w:color w:val="FF0000"/>
                        </w:rPr>
                        <w:t>Compensation</w:t>
                      </w:r>
                      <w:r w:rsidRPr="00A06E1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FF0614">
                        <w:rPr>
                          <w:rFonts w:ascii="Arial" w:hAnsi="Arial" w:cs="Arial"/>
                          <w:color w:val="FF0000"/>
                        </w:rPr>
                        <w:t>Service</w:t>
                      </w:r>
                    </w:p>
                    <w:p w14:paraId="7AA1BC8D" w14:textId="77777777" w:rsidR="00FF0614" w:rsidRPr="00A06E1B" w:rsidRDefault="00FF0614" w:rsidP="00CF75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en"/>
                        </w:rPr>
                      </w:pPr>
                      <w:r w:rsidRPr="00CF75E5"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  <w:lang w:val="en"/>
                        </w:rPr>
                        <w:t>Quality</w:t>
                      </w:r>
                      <w:r w:rsidR="00627C74" w:rsidRPr="00A06E1B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en"/>
                        </w:rPr>
                        <w:t xml:space="preserve"> </w:t>
                      </w:r>
                      <w:r w:rsidRPr="00CF75E5"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  <w:lang w:val="en"/>
                        </w:rPr>
                        <w:t>Call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18D3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0514CDF" wp14:editId="19FEC49B">
                <wp:simplePos x="0" y="0"/>
                <wp:positionH relativeFrom="page">
                  <wp:posOffset>731520</wp:posOffset>
                </wp:positionH>
                <wp:positionV relativeFrom="page">
                  <wp:posOffset>822960</wp:posOffset>
                </wp:positionV>
                <wp:extent cx="4526280" cy="1112520"/>
                <wp:effectExtent l="0" t="0" r="762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6280" cy="1112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57.6pt;margin-top:64.8pt;width:356.4pt;height:87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FA539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DC92D9F" wp14:editId="09E81943">
                <wp:simplePos x="0" y="0"/>
                <wp:positionH relativeFrom="page">
                  <wp:posOffset>648970</wp:posOffset>
                </wp:positionH>
                <wp:positionV relativeFrom="page">
                  <wp:posOffset>528955</wp:posOffset>
                </wp:positionV>
                <wp:extent cx="2617470" cy="9112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112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1pt;margin-top:41.65pt;width:206.1pt;height:717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" fillcolor="#1f497d [3215]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sectPr w:rsidR="002335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ullet1"/>
      </v:shape>
    </w:pict>
  </w:numPicBullet>
  <w:numPicBullet w:numPicBulletId="1">
    <w:pict>
      <v:shape id="_x0000_i1036" type="#_x0000_t75" style="width:9.75pt;height:9.75pt" o:bullet="t">
        <v:imagedata r:id="rId2" o:title="bullet2"/>
      </v:shape>
    </w:pict>
  </w:numPicBullet>
  <w:numPicBullet w:numPicBulletId="2">
    <w:pict>
      <v:shape id="_x0000_i1037" type="#_x0000_t75" style="width:9.75pt;height:9.75pt" o:bullet="t">
        <v:imagedata r:id="rId3" o:title="bullet3"/>
      </v:shape>
    </w:pict>
  </w:numPicBullet>
  <w:abstractNum w:abstractNumId="0">
    <w:nsid w:val="0299594C"/>
    <w:multiLevelType w:val="hybridMultilevel"/>
    <w:tmpl w:val="F3BE4FCA"/>
    <w:lvl w:ilvl="0" w:tplc="51F0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E62"/>
    <w:multiLevelType w:val="hybridMultilevel"/>
    <w:tmpl w:val="60868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3351"/>
    <w:multiLevelType w:val="hybridMultilevel"/>
    <w:tmpl w:val="BC3A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3C1"/>
    <w:multiLevelType w:val="hybridMultilevel"/>
    <w:tmpl w:val="4192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1E6"/>
    <w:multiLevelType w:val="hybridMultilevel"/>
    <w:tmpl w:val="34E0E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6F6D"/>
    <w:multiLevelType w:val="hybridMultilevel"/>
    <w:tmpl w:val="D0CA69A0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960"/>
    <w:multiLevelType w:val="hybridMultilevel"/>
    <w:tmpl w:val="B822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7FD"/>
    <w:multiLevelType w:val="hybridMultilevel"/>
    <w:tmpl w:val="6B6EE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B60DA"/>
    <w:multiLevelType w:val="hybridMultilevel"/>
    <w:tmpl w:val="C5B4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1918"/>
    <w:multiLevelType w:val="hybridMultilevel"/>
    <w:tmpl w:val="BDEEE4EA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0C56"/>
    <w:multiLevelType w:val="hybridMultilevel"/>
    <w:tmpl w:val="547ED50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0433"/>
    <w:multiLevelType w:val="hybridMultilevel"/>
    <w:tmpl w:val="A6929B52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A28CA"/>
    <w:multiLevelType w:val="hybridMultilevel"/>
    <w:tmpl w:val="AB3484DC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6D35"/>
    <w:multiLevelType w:val="hybridMultilevel"/>
    <w:tmpl w:val="A6C09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CBD688B"/>
    <w:multiLevelType w:val="hybridMultilevel"/>
    <w:tmpl w:val="2E108C4A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B455D"/>
    <w:multiLevelType w:val="hybridMultilevel"/>
    <w:tmpl w:val="77D80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5A9"/>
    <w:multiLevelType w:val="hybridMultilevel"/>
    <w:tmpl w:val="E934FC8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02090"/>
    <w:multiLevelType w:val="hybridMultilevel"/>
    <w:tmpl w:val="F60E001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62456"/>
    <w:multiLevelType w:val="multilevel"/>
    <w:tmpl w:val="5FB035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1E20AFD"/>
    <w:multiLevelType w:val="multilevel"/>
    <w:tmpl w:val="34F2B796"/>
    <w:lvl w:ilvl="0">
      <w:start w:val="1"/>
      <w:numFmt w:val="bullet"/>
      <w:pStyle w:val="lis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537F7FB2"/>
    <w:multiLevelType w:val="hybridMultilevel"/>
    <w:tmpl w:val="3AE4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90C3F"/>
    <w:multiLevelType w:val="hybridMultilevel"/>
    <w:tmpl w:val="66228550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41D15"/>
    <w:multiLevelType w:val="hybridMultilevel"/>
    <w:tmpl w:val="A4E80A4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F21EE"/>
    <w:multiLevelType w:val="hybridMultilevel"/>
    <w:tmpl w:val="D1F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60196"/>
    <w:multiLevelType w:val="hybridMultilevel"/>
    <w:tmpl w:val="2ED0349C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0391"/>
    <w:multiLevelType w:val="hybridMultilevel"/>
    <w:tmpl w:val="1CAE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138CF"/>
    <w:multiLevelType w:val="hybridMultilevel"/>
    <w:tmpl w:val="149AC858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12D4"/>
    <w:multiLevelType w:val="hybridMultilevel"/>
    <w:tmpl w:val="F61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6"/>
  </w:num>
  <w:num w:numId="5">
    <w:abstractNumId w:val="20"/>
    <w:lvlOverride w:ilvl="0">
      <w:lvl w:ilvl="0">
        <w:start w:val="1"/>
        <w:numFmt w:val="bullet"/>
        <w:pStyle w:val="listtext"/>
        <w:lvlText w:val=""/>
        <w:lvlPicBulletId w:val="0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PicBulletId w:val="1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PicBulletId w:val="2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8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9"/>
  </w:num>
  <w:num w:numId="13">
    <w:abstractNumId w:val="21"/>
  </w:num>
  <w:num w:numId="14">
    <w:abstractNumId w:val="26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18"/>
  </w:num>
  <w:num w:numId="26">
    <w:abstractNumId w:val="10"/>
  </w:num>
  <w:num w:numId="27">
    <w:abstractNumId w:val="15"/>
  </w:num>
  <w:num w:numId="28">
    <w:abstractNumId w:val="17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10923"/>
    <w:rsid w:val="00024F47"/>
    <w:rsid w:val="00045B95"/>
    <w:rsid w:val="00050A53"/>
    <w:rsid w:val="000642FC"/>
    <w:rsid w:val="000755A9"/>
    <w:rsid w:val="000823F6"/>
    <w:rsid w:val="000B10B3"/>
    <w:rsid w:val="000C2B16"/>
    <w:rsid w:val="000D78B1"/>
    <w:rsid w:val="000E4B5F"/>
    <w:rsid w:val="000F3DE9"/>
    <w:rsid w:val="00104E32"/>
    <w:rsid w:val="0011176B"/>
    <w:rsid w:val="00120A4A"/>
    <w:rsid w:val="00126D72"/>
    <w:rsid w:val="00155BF3"/>
    <w:rsid w:val="001739DC"/>
    <w:rsid w:val="00182471"/>
    <w:rsid w:val="001828FE"/>
    <w:rsid w:val="00186F96"/>
    <w:rsid w:val="001A1C05"/>
    <w:rsid w:val="001C45CC"/>
    <w:rsid w:val="001C7C21"/>
    <w:rsid w:val="001E4A72"/>
    <w:rsid w:val="00214BE7"/>
    <w:rsid w:val="0023275D"/>
    <w:rsid w:val="002334CA"/>
    <w:rsid w:val="00233553"/>
    <w:rsid w:val="00237DD7"/>
    <w:rsid w:val="00253C7C"/>
    <w:rsid w:val="0026668B"/>
    <w:rsid w:val="00267C60"/>
    <w:rsid w:val="00273219"/>
    <w:rsid w:val="0027539C"/>
    <w:rsid w:val="00290773"/>
    <w:rsid w:val="00290B1F"/>
    <w:rsid w:val="002C2BD1"/>
    <w:rsid w:val="002C7256"/>
    <w:rsid w:val="002E6EE9"/>
    <w:rsid w:val="002F5063"/>
    <w:rsid w:val="0030260E"/>
    <w:rsid w:val="00307556"/>
    <w:rsid w:val="003216F1"/>
    <w:rsid w:val="003434A1"/>
    <w:rsid w:val="00344D34"/>
    <w:rsid w:val="00347177"/>
    <w:rsid w:val="00384674"/>
    <w:rsid w:val="00384D50"/>
    <w:rsid w:val="003879F9"/>
    <w:rsid w:val="00387AD1"/>
    <w:rsid w:val="00392517"/>
    <w:rsid w:val="003976EF"/>
    <w:rsid w:val="003A5FBD"/>
    <w:rsid w:val="003C2F3B"/>
    <w:rsid w:val="003E6F76"/>
    <w:rsid w:val="003F002F"/>
    <w:rsid w:val="004049F5"/>
    <w:rsid w:val="00407372"/>
    <w:rsid w:val="00415E1A"/>
    <w:rsid w:val="00425D65"/>
    <w:rsid w:val="00431694"/>
    <w:rsid w:val="00444B23"/>
    <w:rsid w:val="00446C2E"/>
    <w:rsid w:val="0045155A"/>
    <w:rsid w:val="004529AA"/>
    <w:rsid w:val="00454C96"/>
    <w:rsid w:val="00455340"/>
    <w:rsid w:val="00463B41"/>
    <w:rsid w:val="00463F0D"/>
    <w:rsid w:val="00490902"/>
    <w:rsid w:val="004A61C3"/>
    <w:rsid w:val="004B4438"/>
    <w:rsid w:val="004C0254"/>
    <w:rsid w:val="004E27B8"/>
    <w:rsid w:val="0050156B"/>
    <w:rsid w:val="00505B76"/>
    <w:rsid w:val="00506068"/>
    <w:rsid w:val="00512F71"/>
    <w:rsid w:val="00530299"/>
    <w:rsid w:val="00550A76"/>
    <w:rsid w:val="00552284"/>
    <w:rsid w:val="00554418"/>
    <w:rsid w:val="005638BB"/>
    <w:rsid w:val="0057772B"/>
    <w:rsid w:val="005926DA"/>
    <w:rsid w:val="005A04DD"/>
    <w:rsid w:val="005B20BA"/>
    <w:rsid w:val="005D11B2"/>
    <w:rsid w:val="005D3DB3"/>
    <w:rsid w:val="005E30DF"/>
    <w:rsid w:val="006039D6"/>
    <w:rsid w:val="00603A09"/>
    <w:rsid w:val="00607644"/>
    <w:rsid w:val="006124C6"/>
    <w:rsid w:val="00627840"/>
    <w:rsid w:val="00627C74"/>
    <w:rsid w:val="00631062"/>
    <w:rsid w:val="00634330"/>
    <w:rsid w:val="006417E1"/>
    <w:rsid w:val="006618AC"/>
    <w:rsid w:val="006717A0"/>
    <w:rsid w:val="006903F6"/>
    <w:rsid w:val="00690B53"/>
    <w:rsid w:val="00697273"/>
    <w:rsid w:val="006A4C4A"/>
    <w:rsid w:val="006A717F"/>
    <w:rsid w:val="006B05A9"/>
    <w:rsid w:val="006C24B4"/>
    <w:rsid w:val="006D047C"/>
    <w:rsid w:val="006D589E"/>
    <w:rsid w:val="006F66E9"/>
    <w:rsid w:val="007053BE"/>
    <w:rsid w:val="0074504D"/>
    <w:rsid w:val="00745274"/>
    <w:rsid w:val="00760077"/>
    <w:rsid w:val="00783FE1"/>
    <w:rsid w:val="007B0066"/>
    <w:rsid w:val="007B4A9B"/>
    <w:rsid w:val="007C7324"/>
    <w:rsid w:val="007D104A"/>
    <w:rsid w:val="007E055F"/>
    <w:rsid w:val="007E50C7"/>
    <w:rsid w:val="007E615A"/>
    <w:rsid w:val="007F2858"/>
    <w:rsid w:val="007F3CE1"/>
    <w:rsid w:val="00820043"/>
    <w:rsid w:val="00822E9F"/>
    <w:rsid w:val="00827526"/>
    <w:rsid w:val="00844D44"/>
    <w:rsid w:val="00862922"/>
    <w:rsid w:val="0087182A"/>
    <w:rsid w:val="00875F91"/>
    <w:rsid w:val="00876ACC"/>
    <w:rsid w:val="008875B3"/>
    <w:rsid w:val="00891B8C"/>
    <w:rsid w:val="00895846"/>
    <w:rsid w:val="008A556E"/>
    <w:rsid w:val="008A6F21"/>
    <w:rsid w:val="008B0CE2"/>
    <w:rsid w:val="008C7AF3"/>
    <w:rsid w:val="008D3BEA"/>
    <w:rsid w:val="008F54F4"/>
    <w:rsid w:val="008F56B9"/>
    <w:rsid w:val="009011C7"/>
    <w:rsid w:val="00914C5A"/>
    <w:rsid w:val="00924DB6"/>
    <w:rsid w:val="0093080C"/>
    <w:rsid w:val="00941780"/>
    <w:rsid w:val="009476D5"/>
    <w:rsid w:val="0094787A"/>
    <w:rsid w:val="00950648"/>
    <w:rsid w:val="00956227"/>
    <w:rsid w:val="009624DC"/>
    <w:rsid w:val="00983A4B"/>
    <w:rsid w:val="009850FB"/>
    <w:rsid w:val="009B1EB1"/>
    <w:rsid w:val="009C3850"/>
    <w:rsid w:val="009E1C58"/>
    <w:rsid w:val="009F12C4"/>
    <w:rsid w:val="00A06E1B"/>
    <w:rsid w:val="00A07CFD"/>
    <w:rsid w:val="00A15B50"/>
    <w:rsid w:val="00A37596"/>
    <w:rsid w:val="00A4727D"/>
    <w:rsid w:val="00A673BC"/>
    <w:rsid w:val="00A86402"/>
    <w:rsid w:val="00A8787F"/>
    <w:rsid w:val="00A967E9"/>
    <w:rsid w:val="00AA1690"/>
    <w:rsid w:val="00AB08A1"/>
    <w:rsid w:val="00AD1DF0"/>
    <w:rsid w:val="00AD2ED3"/>
    <w:rsid w:val="00AD71C2"/>
    <w:rsid w:val="00AE2178"/>
    <w:rsid w:val="00AF0C53"/>
    <w:rsid w:val="00AF1602"/>
    <w:rsid w:val="00AF43AE"/>
    <w:rsid w:val="00AF5521"/>
    <w:rsid w:val="00AF78B4"/>
    <w:rsid w:val="00B1267A"/>
    <w:rsid w:val="00B251C8"/>
    <w:rsid w:val="00B319DC"/>
    <w:rsid w:val="00B34408"/>
    <w:rsid w:val="00B42CE0"/>
    <w:rsid w:val="00B44828"/>
    <w:rsid w:val="00B5364C"/>
    <w:rsid w:val="00B551DA"/>
    <w:rsid w:val="00B65A76"/>
    <w:rsid w:val="00B8030C"/>
    <w:rsid w:val="00B8388B"/>
    <w:rsid w:val="00B84E18"/>
    <w:rsid w:val="00B86FB6"/>
    <w:rsid w:val="00B95AB7"/>
    <w:rsid w:val="00BA35D8"/>
    <w:rsid w:val="00BC18D3"/>
    <w:rsid w:val="00BE6EF8"/>
    <w:rsid w:val="00C21119"/>
    <w:rsid w:val="00C2489C"/>
    <w:rsid w:val="00C25CB0"/>
    <w:rsid w:val="00C53CD6"/>
    <w:rsid w:val="00C62EB7"/>
    <w:rsid w:val="00C67708"/>
    <w:rsid w:val="00C72888"/>
    <w:rsid w:val="00C766C1"/>
    <w:rsid w:val="00CB22AD"/>
    <w:rsid w:val="00CB6F5A"/>
    <w:rsid w:val="00CB77B4"/>
    <w:rsid w:val="00CF3123"/>
    <w:rsid w:val="00CF75E5"/>
    <w:rsid w:val="00D2269D"/>
    <w:rsid w:val="00D34F88"/>
    <w:rsid w:val="00D47000"/>
    <w:rsid w:val="00D478A0"/>
    <w:rsid w:val="00D53D29"/>
    <w:rsid w:val="00D70838"/>
    <w:rsid w:val="00D86124"/>
    <w:rsid w:val="00D97606"/>
    <w:rsid w:val="00DA0CBE"/>
    <w:rsid w:val="00DA1F66"/>
    <w:rsid w:val="00DA22FF"/>
    <w:rsid w:val="00DB5828"/>
    <w:rsid w:val="00DC1E2C"/>
    <w:rsid w:val="00DC4589"/>
    <w:rsid w:val="00E2191C"/>
    <w:rsid w:val="00E34E4F"/>
    <w:rsid w:val="00E460AF"/>
    <w:rsid w:val="00E470AF"/>
    <w:rsid w:val="00E57029"/>
    <w:rsid w:val="00E609C0"/>
    <w:rsid w:val="00E666D7"/>
    <w:rsid w:val="00E82B16"/>
    <w:rsid w:val="00EB3186"/>
    <w:rsid w:val="00EB58C9"/>
    <w:rsid w:val="00EC1C52"/>
    <w:rsid w:val="00ED60AE"/>
    <w:rsid w:val="00F153A0"/>
    <w:rsid w:val="00F32809"/>
    <w:rsid w:val="00F413A4"/>
    <w:rsid w:val="00F44CBA"/>
    <w:rsid w:val="00F652E0"/>
    <w:rsid w:val="00F7349E"/>
    <w:rsid w:val="00F73747"/>
    <w:rsid w:val="00F74B74"/>
    <w:rsid w:val="00F77A20"/>
    <w:rsid w:val="00F8682E"/>
    <w:rsid w:val="00F871A2"/>
    <w:rsid w:val="00F903AE"/>
    <w:rsid w:val="00FA539E"/>
    <w:rsid w:val="00FA5AAE"/>
    <w:rsid w:val="00FB1CEB"/>
    <w:rsid w:val="00FB330C"/>
    <w:rsid w:val="00FB4C06"/>
    <w:rsid w:val="00FB4EE6"/>
    <w:rsid w:val="00FE06E4"/>
    <w:rsid w:val="00FE5AF6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7A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hyperlink" Target="https://meet.RTC.VA.GOV/cindy.windham/VTVV2Q9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RTC.VA.GOV/cindy.windham/VTVV2Q9W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2da25be0-76c5-4dc2-97ce-abf315810957" xsi:nil="true"/>
    <Date xmlns="2da25be0-76c5-4dc2-97ce-abf315810957" xsi:nil="true"/>
    <Benefit xmlns="2da25be0-76c5-4dc2-97ce-abf315810957">N/A</Benefit>
    <End_x0020_Product xmlns="2da25be0-76c5-4dc2-97ce-abf315810957">N/A</End_x0020_Product>
    <Error_x0020_Code xmlns="2da25be0-76c5-4dc2-97ce-abf315810957">N/A</Error_x0020_Co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D02D773F4EF48AD3F822B060AF6D6" ma:contentTypeVersion="6" ma:contentTypeDescription="Create a new document." ma:contentTypeScope="" ma:versionID="9fc3cc2816bff8870ed06a711ee84741">
  <xsd:schema xmlns:xsd="http://www.w3.org/2001/XMLSchema" xmlns:xs="http://www.w3.org/2001/XMLSchema" xmlns:p="http://schemas.microsoft.com/office/2006/metadata/properties" xmlns:ns2="2da25be0-76c5-4dc2-97ce-abf315810957" targetNamespace="http://schemas.microsoft.com/office/2006/metadata/properties" ma:root="true" ma:fieldsID="634a8fd01e33da5166b88b125cca987c" ns2:_="">
    <xsd:import namespace="2da25be0-76c5-4dc2-97ce-abf315810957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Benefit" minOccurs="0"/>
                <xsd:element ref="ns2:End_x0020_Product" minOccurs="0"/>
                <xsd:element ref="ns2:Error_x0020_Code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5be0-76c5-4dc2-97ce-abf315810957" elementFormDefault="qualified">
    <xsd:import namespace="http://schemas.microsoft.com/office/2006/documentManagement/types"/>
    <xsd:import namespace="http://schemas.microsoft.com/office/infopath/2007/PartnerControls"/>
    <xsd:element name="Date" ma:index="9" nillable="true" ma:displayName="Date" ma:format="DateOnly" ma:internalName="Date">
      <xsd:simpleType>
        <xsd:restriction base="dms:DateTime"/>
      </xsd:simpleType>
    </xsd:element>
    <xsd:element name="Benefit" ma:index="10" nillable="true" ma:displayName="Benefit" ma:default="N/A" ma:format="Dropdown" ma:internalName="Benefit">
      <xsd:simpleType>
        <xsd:restriction base="dms:Choice">
          <xsd:enumeration value="N/A"/>
          <xsd:enumeration value="Accrued"/>
          <xsd:enumeration value="Active Duty"/>
          <xsd:enumeration value="Administrative"/>
          <xsd:enumeration value="Apportionment"/>
          <xsd:enumeration value="Brokered Case"/>
          <xsd:enumeration value="Burial"/>
          <xsd:enumeration value="Comments"/>
          <xsd:enumeration value="CRDP/CRSP"/>
          <xsd:enumeration value="Development"/>
          <xsd:enumeration value="Dependency"/>
          <xsd:enumeration value="Drill Pay"/>
          <xsd:enumeration value="Due Process"/>
          <xsd:enumeration value="Effective Dates"/>
          <xsd:enumeration value="Hospital Adj."/>
          <xsd:enumeration value="Incarceration Adj."/>
          <xsd:enumeration value="Income"/>
          <xsd:enumeration value="Missed Issues"/>
          <xsd:enumeration value="Notification"/>
          <xsd:enumeration value="Payment"/>
          <xsd:enumeration value="Pension MC"/>
        </xsd:restriction>
      </xsd:simpleType>
    </xsd:element>
    <xsd:element name="End_x0020_Product" ma:index="11" nillable="true" ma:displayName="End Product" ma:default="N/A" ma:format="Dropdown" ma:internalName="End_x0020_Product">
      <xsd:simpleType>
        <xsd:restriction base="dms:Choice">
          <xsd:enumeration value="N/A"/>
          <xsd:enumeration value="130"/>
          <xsd:enumeration value="135"/>
          <xsd:enumeration value="160"/>
          <xsd:enumeration value="165"/>
          <xsd:enumeration value="190"/>
          <xsd:enumeration value="290"/>
          <xsd:enumeration value="600"/>
        </xsd:restriction>
      </xsd:simpleType>
    </xsd:element>
    <xsd:element name="Error_x0020_Code" ma:index="12" nillable="true" ma:displayName="Error Code" ma:default="N/A" ma:format="Dropdown" ma:internalName="Error_x0020_Code">
      <xsd:simpleType>
        <xsd:restriction base="dms:Choice">
          <xsd:enumeration value="N/A"/>
          <xsd:enumeration value="A1"/>
          <xsd:enumeration value="A2"/>
          <xsd:enumeration value="B1"/>
          <xsd:enumeration value="B2"/>
          <xsd:enumeration value="C1"/>
          <xsd:enumeration value="C2"/>
          <xsd:enumeration value="C3"/>
          <xsd:enumeration value="C4"/>
          <xsd:enumeration value="D1"/>
          <xsd:enumeration value="D2"/>
          <xsd:enumeration value="D3"/>
          <xsd:enumeration value="D4"/>
          <xsd:enumeration value="D5"/>
          <xsd:enumeration value="E1"/>
          <xsd:enumeration value="E2"/>
          <xsd:enumeration value="E3"/>
          <xsd:enumeration value="F1"/>
          <xsd:enumeration value="F2"/>
          <xsd:enumeration value="G1"/>
          <xsd:enumeration value="G2"/>
          <xsd:enumeration value="H"/>
          <xsd:enumeration value="I1"/>
          <xsd:enumeration value="I2"/>
          <xsd:enumeration value="I3"/>
          <xsd:enumeration value="J1"/>
          <xsd:enumeration value="J2"/>
          <xsd:enumeration value="J3"/>
          <xsd:enumeration value="K1"/>
          <xsd:enumeration value="K2"/>
          <xsd:enumeration value="K3"/>
          <xsd:enumeration value="K4"/>
          <xsd:enumeration value="L"/>
          <xsd:enumeration value="M1"/>
          <xsd:enumeration value="M2"/>
          <xsd:enumeration value="N1"/>
          <xsd:enumeration value="N2"/>
        </xsd:restriction>
      </xsd:simpleType>
    </xsd:element>
    <xsd:element name="Source" ma:index="13" nillable="true" ma:displayName="Source" ma:internalName="Source">
      <xsd:simpleType>
        <xsd:restriction base="dms:Text">
          <xsd:maxLength value="3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829E0-B843-4F46-B50E-21F61959D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91211-C7CA-4FCB-88FB-AD0646CC16F8}">
  <ds:schemaRefs>
    <ds:schemaRef ds:uri="http://schemas.microsoft.com/office/2006/metadata/properties"/>
    <ds:schemaRef ds:uri="http://schemas.microsoft.com/office/infopath/2007/PartnerControls"/>
    <ds:schemaRef ds:uri="2da25be0-76c5-4dc2-97ce-abf315810957"/>
  </ds:schemaRefs>
</ds:datastoreItem>
</file>

<file path=customXml/itemProps3.xml><?xml version="1.0" encoding="utf-8"?>
<ds:datastoreItem xmlns:ds="http://schemas.openxmlformats.org/officeDocument/2006/customXml" ds:itemID="{D521E506-86FE-46D2-A1F1-94FCA298E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5be0-76c5-4dc2-97ce-abf315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Compensation Service Quality Call Agenda, December 9 2015</vt:lpstr>
    </vt:vector>
  </TitlesOfParts>
  <Company>Veterans Benefits Administration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Service Quality Call Agenda, December 9 2015</dc:title>
  <dc:subject/>
  <dc:creator>Department of Veterans Affairs, Veterans Benefits Administration, Compensation Service, STAFF</dc:creator>
  <cp:keywords>compensation, service, quality, call, agenda, December</cp:keywords>
  <dc:description>This is the agenda for the Compensation Service Quality Call, conducted on December 9, 2015.</dc:description>
  <cp:lastModifiedBy>Sochar, Lisa</cp:lastModifiedBy>
  <cp:revision>13</cp:revision>
  <cp:lastPrinted>2015-07-02T14:10:00Z</cp:lastPrinted>
  <dcterms:created xsi:type="dcterms:W3CDTF">2015-11-17T17:05:00Z</dcterms:created>
  <dcterms:modified xsi:type="dcterms:W3CDTF">2015-12-22T18:57:00Z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0x010100F86D02D773F4EF48AD3F822B060AF6D6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