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D6" w:rsidRDefault="00A229F7" w:rsidP="00A85CD6">
      <w:pPr>
        <w:pStyle w:val="Header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Field Guide to Searching </w:t>
      </w:r>
      <w:r w:rsidR="00A85CD6" w:rsidRPr="00A85CD6">
        <w:rPr>
          <w:b/>
          <w:bCs/>
          <w:sz w:val="32"/>
        </w:rPr>
        <w:t xml:space="preserve">the </w:t>
      </w:r>
      <w:r w:rsidR="002D5CC2">
        <w:rPr>
          <w:b/>
          <w:bCs/>
          <w:sz w:val="32"/>
        </w:rPr>
        <w:t xml:space="preserve">Live </w:t>
      </w:r>
      <w:r w:rsidR="00A85CD6" w:rsidRPr="00A85CD6">
        <w:rPr>
          <w:b/>
          <w:bCs/>
          <w:sz w:val="32"/>
        </w:rPr>
        <w:t>Manual</w:t>
      </w:r>
    </w:p>
    <w:p w:rsidR="001476FD" w:rsidRDefault="00B479A2" w:rsidP="00A85CD6">
      <w:pPr>
        <w:pStyle w:val="Header"/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:rsidTr="00B479A2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476FD" w:rsidRDefault="001476FD" w:rsidP="00B479A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B479A2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76FD" w:rsidRDefault="001476FD" w:rsidP="00B479A2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476FD" w:rsidRPr="00B479A2" w:rsidRDefault="00B479A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>Date of C</w:t>
            </w:r>
            <w:r w:rsidR="001476FD" w:rsidRPr="00B479A2">
              <w:rPr>
                <w:b/>
                <w:bCs/>
                <w:sz w:val="28"/>
              </w:rPr>
              <w:t>hange</w:t>
            </w:r>
            <w:bookmarkStart w:id="0" w:name="_GoBack"/>
            <w:bookmarkEnd w:id="0"/>
          </w:p>
        </w:tc>
      </w:tr>
      <w:tr w:rsidR="001476FD" w:rsidTr="00B479A2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B479A2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B479A2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B479A2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6FD" w:rsidRDefault="001476FD" w:rsidP="00B479A2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:rsidTr="00B479A2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A85CD6" w:rsidP="00B479A2">
            <w:r>
              <w:t>Created training to include all materials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A85CD6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A85CD6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A85CD6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A85CD6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1476FD" w:rsidRDefault="00A85CD6">
            <w:pPr>
              <w:jc w:val="center"/>
            </w:pPr>
            <w:r>
              <w:t>03/01/2016</w:t>
            </w:r>
          </w:p>
        </w:tc>
      </w:tr>
      <w:tr w:rsidR="001476F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:rsidR="001476FD" w:rsidRDefault="001476F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1476FD" w:rsidRDefault="001476FD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1476FD" w:rsidRDefault="001476FD"/>
        </w:tc>
        <w:tc>
          <w:tcPr>
            <w:tcW w:w="744" w:type="dxa"/>
            <w:tcBorders>
              <w:top w:val="single" w:sz="4" w:space="0" w:color="auto"/>
            </w:tcBorders>
          </w:tcPr>
          <w:p w:rsidR="001476FD" w:rsidRDefault="001476FD"/>
        </w:tc>
        <w:tc>
          <w:tcPr>
            <w:tcW w:w="745" w:type="dxa"/>
            <w:tcBorders>
              <w:top w:val="single" w:sz="4" w:space="0" w:color="auto"/>
            </w:tcBorders>
          </w:tcPr>
          <w:p w:rsidR="001476FD" w:rsidRDefault="001476FD"/>
        </w:tc>
        <w:tc>
          <w:tcPr>
            <w:tcW w:w="1908" w:type="dxa"/>
            <w:tcBorders>
              <w:top w:val="single" w:sz="4" w:space="0" w:color="auto"/>
            </w:tcBorders>
          </w:tcPr>
          <w:p w:rsidR="001476FD" w:rsidRDefault="001476FD">
            <w:pPr>
              <w:jc w:val="center"/>
            </w:pPr>
          </w:p>
        </w:tc>
      </w:tr>
    </w:tbl>
    <w:p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30E" w:rsidRDefault="0033030E">
      <w:r>
        <w:separator/>
      </w:r>
    </w:p>
  </w:endnote>
  <w:endnote w:type="continuationSeparator" w:id="0">
    <w:p w:rsidR="0033030E" w:rsidRDefault="0033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479A2">
      <w:rPr>
        <w:noProof/>
      </w:rPr>
      <w:t>1</w:t>
    </w:r>
    <w:r>
      <w:fldChar w:fldCharType="end"/>
    </w:r>
    <w:r>
      <w:t xml:space="preserve"> of </w:t>
    </w:r>
    <w:r w:rsidR="0033030E">
      <w:fldChar w:fldCharType="begin"/>
    </w:r>
    <w:r w:rsidR="0033030E">
      <w:instrText xml:space="preserve"> NUMPAGES </w:instrText>
    </w:r>
    <w:r w:rsidR="0033030E">
      <w:fldChar w:fldCharType="separate"/>
    </w:r>
    <w:r w:rsidR="00B479A2">
      <w:rPr>
        <w:noProof/>
      </w:rPr>
      <w:t>1</w:t>
    </w:r>
    <w:r w:rsidR="0033030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30E" w:rsidRDefault="0033030E">
      <w:r>
        <w:separator/>
      </w:r>
    </w:p>
  </w:footnote>
  <w:footnote w:type="continuationSeparator" w:id="0">
    <w:p w:rsidR="0033030E" w:rsidRDefault="00330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9A2" w:rsidRPr="00B479A2" w:rsidRDefault="001476FD" w:rsidP="00B479A2">
    <w:pPr>
      <w:pStyle w:val="Header"/>
      <w:jc w:val="center"/>
    </w:pPr>
    <w:r w:rsidRPr="00B479A2">
      <w:t xml:space="preserve">Compensation Service Training Staff Lesson </w:t>
    </w:r>
    <w:r w:rsidR="00B479A2" w:rsidRPr="00B479A2">
      <w:t>Material List of Changes (LOC):</w:t>
    </w:r>
  </w:p>
  <w:p w:rsidR="001476FD" w:rsidRPr="00B479A2" w:rsidRDefault="00A85CD6" w:rsidP="00B479A2">
    <w:pPr>
      <w:pStyle w:val="Header"/>
      <w:jc w:val="center"/>
      <w:rPr>
        <w:bCs/>
      </w:rPr>
    </w:pPr>
    <w:r w:rsidRPr="00B479A2">
      <w:rPr>
        <w:bCs/>
      </w:rPr>
      <w:t xml:space="preserve">Field Guide to </w:t>
    </w:r>
    <w:r w:rsidR="00A229F7" w:rsidRPr="00B479A2">
      <w:rPr>
        <w:bCs/>
      </w:rPr>
      <w:t>Searching</w:t>
    </w:r>
    <w:r w:rsidRPr="00B479A2">
      <w:rPr>
        <w:bCs/>
      </w:rPr>
      <w:t xml:space="preserve"> the </w:t>
    </w:r>
    <w:r w:rsidR="002D5CC2" w:rsidRPr="00B479A2">
      <w:rPr>
        <w:bCs/>
      </w:rPr>
      <w:t xml:space="preserve">Live </w:t>
    </w:r>
    <w:r w:rsidRPr="00B479A2">
      <w:rPr>
        <w:bCs/>
      </w:rPr>
      <w:t>Manual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1476FD"/>
    <w:rsid w:val="002D5CC2"/>
    <w:rsid w:val="0033030E"/>
    <w:rsid w:val="007162FE"/>
    <w:rsid w:val="00A229F7"/>
    <w:rsid w:val="00A41BE8"/>
    <w:rsid w:val="00A57746"/>
    <w:rsid w:val="00A85CD6"/>
    <w:rsid w:val="00B479A2"/>
    <w:rsid w:val="00C55858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74F1F0CE5EB43AD02EDB10D19BCF7" ma:contentTypeVersion="0" ma:contentTypeDescription="Create a new document." ma:contentTypeScope="" ma:versionID="62abcae318acb84d235fc16120bcb6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0280C-CC04-425E-8AE4-272C93B2B3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D1EC16-258A-48AF-ACF2-5D73DEABC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Guide to Searching the Live Manual List of Changes</vt:lpstr>
    </vt:vector>
  </TitlesOfParts>
  <Company>Veterans Benefits Administration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Guide to Searching the Live Manual List of Changes</dc:title>
  <dc:subject>VSR, PCT VSR, IDES MSC, AQRS, Special Ops VSR, RVSR, DRO, RQRS, Special Ops RVSR, Claims Assistant</dc:subject>
  <dc:creator>Department of Veterans Affairs, Veterans Benefits Administration, Compensation Service, STAFF</dc:creator>
  <cp:keywords>live manual,search strategies,metadata,searches,tracking changes,CPKM</cp:keywords>
  <dc:description>This lesson familiarizes employees with the tools in the Live Manual and how to effectively search for references in order to more accurately and efficiently process claims. </dc:description>
  <cp:lastModifiedBy>Kathleen Poole</cp:lastModifiedBy>
  <cp:revision>5</cp:revision>
  <cp:lastPrinted>2010-04-29T15:29:00Z</cp:lastPrinted>
  <dcterms:created xsi:type="dcterms:W3CDTF">2016-03-07T17:00:00Z</dcterms:created>
  <dcterms:modified xsi:type="dcterms:W3CDTF">2016-07-26T14:06:00Z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0x01010007474F1F0CE5EB43AD02EDB10D19BCF7</vt:lpwstr>
  </property>
  <property fmtid="{D5CDD505-2E9C-101B-9397-08002B2CF9AE}" pid="3" name="Language">
    <vt:lpwstr>en</vt:lpwstr>
  </property>
  <property fmtid="{D5CDD505-2E9C-101B-9397-08002B2CF9AE}" pid="4" name="Type">
    <vt:lpwstr>List</vt:lpwstr>
  </property>
</Properties>
</file>